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2977"/>
      </w:tblGrid>
      <w:tr w:rsidR="00FB1BE0" w:rsidTr="00D025F4">
        <w:tc>
          <w:tcPr>
            <w:tcW w:w="10456" w:type="dxa"/>
            <w:gridSpan w:val="3"/>
          </w:tcPr>
          <w:p w:rsidR="00FB1BE0" w:rsidRDefault="007171F5" w:rsidP="00D025F4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 w:rsidRPr="009D7A2A"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5635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BE0" w:rsidRPr="00191376" w:rsidRDefault="004C00F8" w:rsidP="00D025F4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4C00F8" w:rsidRPr="00191376" w:rsidRDefault="004C00F8" w:rsidP="00D025F4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B17229" w:rsidRDefault="00B17229" w:rsidP="00D025F4">
            <w:pPr>
              <w:pStyle w:val="1"/>
              <w:rPr>
                <w:spacing w:val="200"/>
              </w:rPr>
            </w:pPr>
          </w:p>
          <w:p w:rsidR="00FB1BE0" w:rsidRDefault="00FB1BE0" w:rsidP="00D025F4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B616CA" w:rsidTr="00D025F4">
        <w:tc>
          <w:tcPr>
            <w:tcW w:w="7479" w:type="dxa"/>
            <w:gridSpan w:val="2"/>
          </w:tcPr>
          <w:p w:rsidR="00B616CA" w:rsidRDefault="00104202" w:rsidP="00D025F4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25.01</w:t>
            </w:r>
            <w:r w:rsidR="00B616CA">
              <w:rPr>
                <w:sz w:val="26"/>
              </w:rPr>
              <w:t>.2021</w:t>
            </w:r>
          </w:p>
        </w:tc>
        <w:tc>
          <w:tcPr>
            <w:tcW w:w="2977" w:type="dxa"/>
          </w:tcPr>
          <w:p w:rsidR="00B616CA" w:rsidRDefault="00B616CA" w:rsidP="00D025F4">
            <w:pPr>
              <w:spacing w:after="840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 w:rsidR="00104202">
              <w:rPr>
                <w:sz w:val="26"/>
              </w:rPr>
              <w:t>01-05/53</w:t>
            </w:r>
          </w:p>
        </w:tc>
      </w:tr>
      <w:tr w:rsidR="00FB1BE0" w:rsidTr="00D025F4">
        <w:tc>
          <w:tcPr>
            <w:tcW w:w="5920" w:type="dxa"/>
          </w:tcPr>
          <w:p w:rsidR="00FB1BE0" w:rsidRPr="00F26725" w:rsidRDefault="00443906" w:rsidP="00D025F4">
            <w:pPr>
              <w:rPr>
                <w:sz w:val="26"/>
                <w:szCs w:val="26"/>
              </w:rPr>
            </w:pPr>
            <w:r w:rsidRPr="001466E5">
              <w:rPr>
                <w:sz w:val="26"/>
              </w:rPr>
              <w:t xml:space="preserve">О проведении </w:t>
            </w:r>
            <w:r w:rsidR="001466E5" w:rsidRPr="001466E5">
              <w:rPr>
                <w:rFonts w:eastAsia="Calibri"/>
                <w:sz w:val="26"/>
                <w:szCs w:val="26"/>
                <w:lang w:eastAsia="en-US"/>
              </w:rPr>
              <w:t>городско</w:t>
            </w:r>
            <w:r w:rsidR="00B616CA">
              <w:rPr>
                <w:rFonts w:eastAsia="Calibri"/>
                <w:sz w:val="26"/>
                <w:szCs w:val="26"/>
                <w:lang w:eastAsia="en-US"/>
              </w:rPr>
              <w:t xml:space="preserve">го месячника по безопасности обучающихся и воспитанников муниципальных </w:t>
            </w:r>
            <w:r w:rsidR="001466E5">
              <w:rPr>
                <w:rFonts w:eastAsia="Calibri"/>
                <w:sz w:val="26"/>
                <w:szCs w:val="26"/>
                <w:lang w:eastAsia="en-US"/>
              </w:rPr>
              <w:t>образовательн</w:t>
            </w:r>
            <w:r w:rsidR="00B616CA">
              <w:rPr>
                <w:rFonts w:eastAsia="Calibri"/>
                <w:sz w:val="26"/>
                <w:szCs w:val="26"/>
                <w:lang w:eastAsia="en-US"/>
              </w:rPr>
              <w:t>ых организаций</w:t>
            </w:r>
            <w:r w:rsidR="001466E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FB1BE0" w:rsidRDefault="00FB1BE0" w:rsidP="00D025F4">
            <w:pPr>
              <w:rPr>
                <w:sz w:val="26"/>
              </w:rPr>
            </w:pPr>
          </w:p>
        </w:tc>
      </w:tr>
    </w:tbl>
    <w:p w:rsidR="00443906" w:rsidRPr="009C3513" w:rsidRDefault="00325182" w:rsidP="00AF58FA">
      <w:pPr>
        <w:tabs>
          <w:tab w:val="left" w:pos="1134"/>
        </w:tabs>
        <w:spacing w:before="720"/>
        <w:ind w:firstLine="709"/>
        <w:jc w:val="both"/>
        <w:rPr>
          <w:color w:val="FF0000"/>
          <w:sz w:val="26"/>
          <w:szCs w:val="26"/>
        </w:rPr>
      </w:pPr>
      <w:r w:rsidRPr="006D21B6">
        <w:rPr>
          <w:sz w:val="28"/>
          <w:szCs w:val="28"/>
        </w:rPr>
        <w:t>В</w:t>
      </w:r>
      <w:r w:rsidR="0091638F">
        <w:rPr>
          <w:sz w:val="28"/>
          <w:szCs w:val="28"/>
        </w:rPr>
        <w:t xml:space="preserve"> </w:t>
      </w:r>
      <w:r w:rsidR="00FE753C" w:rsidRPr="00370AB3">
        <w:rPr>
          <w:sz w:val="26"/>
          <w:szCs w:val="26"/>
        </w:rPr>
        <w:t>соответствии</w:t>
      </w:r>
      <w:r w:rsidR="0091638F">
        <w:rPr>
          <w:sz w:val="26"/>
          <w:szCs w:val="26"/>
        </w:rPr>
        <w:t xml:space="preserve"> с</w:t>
      </w:r>
      <w:r w:rsidR="00FE753C">
        <w:rPr>
          <w:sz w:val="26"/>
          <w:szCs w:val="26"/>
        </w:rPr>
        <w:t xml:space="preserve"> </w:t>
      </w:r>
      <w:r w:rsidR="00FE753C" w:rsidRPr="0005329E">
        <w:rPr>
          <w:sz w:val="26"/>
          <w:szCs w:val="26"/>
        </w:rPr>
        <w:t>муниципальной программой «Развитие образования в</w:t>
      </w:r>
      <w:r w:rsidR="00FE753C">
        <w:rPr>
          <w:sz w:val="26"/>
          <w:szCs w:val="26"/>
        </w:rPr>
        <w:t xml:space="preserve"> городе Ярославле» на 20</w:t>
      </w:r>
      <w:r w:rsidR="00B616CA">
        <w:rPr>
          <w:sz w:val="26"/>
          <w:szCs w:val="26"/>
        </w:rPr>
        <w:t>21</w:t>
      </w:r>
      <w:r w:rsidR="00FE753C">
        <w:rPr>
          <w:sz w:val="26"/>
          <w:szCs w:val="26"/>
        </w:rPr>
        <w:t xml:space="preserve"> -202</w:t>
      </w:r>
      <w:r w:rsidR="00B616CA">
        <w:rPr>
          <w:sz w:val="26"/>
          <w:szCs w:val="26"/>
        </w:rPr>
        <w:t>3</w:t>
      </w:r>
      <w:r w:rsidR="00FE753C" w:rsidRPr="0005329E">
        <w:rPr>
          <w:sz w:val="26"/>
          <w:szCs w:val="26"/>
        </w:rPr>
        <w:t xml:space="preserve"> годы</w:t>
      </w:r>
    </w:p>
    <w:p w:rsidR="00FB1BE0" w:rsidRPr="00125013" w:rsidRDefault="00FB1BE0" w:rsidP="00AF58FA">
      <w:pPr>
        <w:tabs>
          <w:tab w:val="left" w:pos="1134"/>
        </w:tabs>
        <w:spacing w:before="120" w:after="120"/>
        <w:ind w:firstLine="709"/>
        <w:jc w:val="both"/>
        <w:rPr>
          <w:sz w:val="26"/>
        </w:rPr>
      </w:pPr>
      <w:r w:rsidRPr="00125013">
        <w:rPr>
          <w:sz w:val="26"/>
        </w:rPr>
        <w:t>ПРИКАЗЫВАЮ:</w:t>
      </w:r>
    </w:p>
    <w:p w:rsidR="00910110" w:rsidRPr="001466E5" w:rsidRDefault="001466E5" w:rsidP="00AF58FA">
      <w:pPr>
        <w:numPr>
          <w:ilvl w:val="0"/>
          <w:numId w:val="1"/>
        </w:numPr>
        <w:tabs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 w:rsidRPr="001466E5">
        <w:rPr>
          <w:sz w:val="26"/>
          <w:szCs w:val="26"/>
        </w:rPr>
        <w:t xml:space="preserve">Провести </w:t>
      </w:r>
      <w:r w:rsidR="00B616CA">
        <w:rPr>
          <w:sz w:val="26"/>
          <w:szCs w:val="26"/>
        </w:rPr>
        <w:t>с 2</w:t>
      </w:r>
      <w:r w:rsidR="00305E29">
        <w:rPr>
          <w:sz w:val="26"/>
          <w:szCs w:val="26"/>
        </w:rPr>
        <w:t>5</w:t>
      </w:r>
      <w:r w:rsidR="00B616CA">
        <w:rPr>
          <w:sz w:val="26"/>
          <w:szCs w:val="26"/>
        </w:rPr>
        <w:t xml:space="preserve"> января по 2</w:t>
      </w:r>
      <w:r w:rsidR="00A97A9D">
        <w:rPr>
          <w:sz w:val="26"/>
          <w:szCs w:val="26"/>
        </w:rPr>
        <w:t>5</w:t>
      </w:r>
      <w:r w:rsidR="00B616CA">
        <w:rPr>
          <w:sz w:val="26"/>
          <w:szCs w:val="26"/>
        </w:rPr>
        <w:t xml:space="preserve"> февраля 2021 года</w:t>
      </w:r>
      <w:r>
        <w:rPr>
          <w:sz w:val="26"/>
          <w:szCs w:val="26"/>
        </w:rPr>
        <w:t xml:space="preserve"> городск</w:t>
      </w:r>
      <w:r w:rsidR="00B616CA">
        <w:rPr>
          <w:sz w:val="26"/>
          <w:szCs w:val="26"/>
        </w:rPr>
        <w:t>ой месячник по безопасности обучающихся и воспитанников муниципальных образовательных организаций</w:t>
      </w:r>
      <w:r w:rsidR="00910110" w:rsidRPr="001466E5">
        <w:rPr>
          <w:sz w:val="26"/>
          <w:szCs w:val="26"/>
        </w:rPr>
        <w:t>.</w:t>
      </w:r>
    </w:p>
    <w:p w:rsidR="00910110" w:rsidRDefault="00910110" w:rsidP="00AF58FA">
      <w:pPr>
        <w:numPr>
          <w:ilvl w:val="0"/>
          <w:numId w:val="1"/>
        </w:numPr>
        <w:tabs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 w:rsidRPr="000A7A50">
        <w:rPr>
          <w:sz w:val="26"/>
          <w:szCs w:val="26"/>
        </w:rPr>
        <w:t xml:space="preserve">Утвердить </w:t>
      </w:r>
      <w:r w:rsidR="00B616CA">
        <w:rPr>
          <w:sz w:val="26"/>
          <w:szCs w:val="26"/>
        </w:rPr>
        <w:t xml:space="preserve">план </w:t>
      </w:r>
      <w:r w:rsidR="00305E29">
        <w:rPr>
          <w:sz w:val="26"/>
          <w:szCs w:val="26"/>
        </w:rPr>
        <w:t xml:space="preserve">мероприятий </w:t>
      </w:r>
      <w:r w:rsidR="00732E4A">
        <w:rPr>
          <w:sz w:val="26"/>
          <w:szCs w:val="26"/>
        </w:rPr>
        <w:t xml:space="preserve">департамента образования мэрии города Ярославля по проведению </w:t>
      </w:r>
      <w:r w:rsidR="00B616CA">
        <w:rPr>
          <w:sz w:val="26"/>
          <w:szCs w:val="26"/>
        </w:rPr>
        <w:t xml:space="preserve">городского месячника по безопасности обучающихся и воспитанников муниципальных образовательных организаций </w:t>
      </w:r>
      <w:r w:rsidR="00B25A79">
        <w:rPr>
          <w:sz w:val="26"/>
          <w:szCs w:val="26"/>
        </w:rPr>
        <w:t>(п</w:t>
      </w:r>
      <w:r w:rsidRPr="000A7A50">
        <w:rPr>
          <w:sz w:val="26"/>
          <w:szCs w:val="26"/>
        </w:rPr>
        <w:t>риложение</w:t>
      </w:r>
      <w:r w:rsidR="00AD5604">
        <w:rPr>
          <w:sz w:val="26"/>
          <w:szCs w:val="26"/>
        </w:rPr>
        <w:t xml:space="preserve"> 1</w:t>
      </w:r>
      <w:r w:rsidRPr="000A7A50">
        <w:rPr>
          <w:sz w:val="26"/>
          <w:szCs w:val="26"/>
        </w:rPr>
        <w:t>).</w:t>
      </w:r>
    </w:p>
    <w:p w:rsidR="00C26110" w:rsidRPr="00C26110" w:rsidRDefault="00305E29" w:rsidP="00AF58FA">
      <w:pPr>
        <w:numPr>
          <w:ilvl w:val="0"/>
          <w:numId w:val="1"/>
        </w:numPr>
        <w:tabs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 w:rsidRPr="00C26110">
        <w:rPr>
          <w:sz w:val="26"/>
          <w:szCs w:val="26"/>
        </w:rPr>
        <w:t>Руководителям муниципальных образовательных организаций</w:t>
      </w:r>
      <w:r w:rsidR="00C26110" w:rsidRPr="00C26110">
        <w:rPr>
          <w:sz w:val="26"/>
          <w:szCs w:val="26"/>
        </w:rPr>
        <w:t xml:space="preserve"> </w:t>
      </w:r>
      <w:r w:rsidR="00C26110">
        <w:rPr>
          <w:sz w:val="26"/>
          <w:szCs w:val="26"/>
        </w:rPr>
        <w:t>р</w:t>
      </w:r>
      <w:r w:rsidR="00C26110" w:rsidRPr="00C26110">
        <w:rPr>
          <w:sz w:val="26"/>
          <w:szCs w:val="26"/>
        </w:rPr>
        <w:t xml:space="preserve">азработать план мероприятий </w:t>
      </w:r>
      <w:r w:rsidR="00C26110">
        <w:rPr>
          <w:sz w:val="26"/>
          <w:szCs w:val="26"/>
        </w:rPr>
        <w:t xml:space="preserve">по проведению </w:t>
      </w:r>
      <w:r w:rsidR="00C26110" w:rsidRPr="00C26110">
        <w:rPr>
          <w:sz w:val="26"/>
          <w:szCs w:val="26"/>
        </w:rPr>
        <w:t>городского месячника по безопасности обучающихся и воспитанников муниципальных образовательных орг</w:t>
      </w:r>
      <w:r w:rsidR="00C26110">
        <w:rPr>
          <w:sz w:val="26"/>
          <w:szCs w:val="26"/>
        </w:rPr>
        <w:t>анизаций.</w:t>
      </w:r>
    </w:p>
    <w:p w:rsidR="00305E29" w:rsidRPr="000A7A50" w:rsidRDefault="00C26110" w:rsidP="00AF58FA">
      <w:pPr>
        <w:numPr>
          <w:ilvl w:val="0"/>
          <w:numId w:val="1"/>
        </w:num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C26110">
        <w:rPr>
          <w:sz w:val="26"/>
          <w:szCs w:val="26"/>
        </w:rPr>
        <w:t xml:space="preserve">Руководителям муниципальных образовательных организаций </w:t>
      </w:r>
      <w:r>
        <w:rPr>
          <w:sz w:val="26"/>
          <w:szCs w:val="26"/>
        </w:rPr>
        <w:t>п</w:t>
      </w:r>
      <w:r w:rsidR="007527F7">
        <w:rPr>
          <w:sz w:val="26"/>
          <w:szCs w:val="26"/>
        </w:rPr>
        <w:t xml:space="preserve">редоставить отчет о </w:t>
      </w:r>
      <w:r w:rsidR="005108FA">
        <w:rPr>
          <w:sz w:val="26"/>
          <w:szCs w:val="26"/>
        </w:rPr>
        <w:t>проведении городского месячника по безопасности обучающихся и воспитанников муниципальных образовательных организаций</w:t>
      </w:r>
      <w:r w:rsidR="00305E29">
        <w:rPr>
          <w:sz w:val="26"/>
          <w:szCs w:val="26"/>
        </w:rPr>
        <w:t xml:space="preserve"> </w:t>
      </w:r>
      <w:r w:rsidR="009D7A2A">
        <w:rPr>
          <w:sz w:val="26"/>
          <w:szCs w:val="26"/>
        </w:rPr>
        <w:t xml:space="preserve">в </w:t>
      </w:r>
      <w:r w:rsidR="009D7A2A">
        <w:rPr>
          <w:sz w:val="26"/>
        </w:rPr>
        <w:t>отдел дополнительного образования и воспитательной работы до 01 марта 2021 года по прилагаем</w:t>
      </w:r>
      <w:r w:rsidR="004808E3">
        <w:rPr>
          <w:sz w:val="26"/>
        </w:rPr>
        <w:t>ым</w:t>
      </w:r>
      <w:r w:rsidR="009D7A2A">
        <w:rPr>
          <w:sz w:val="26"/>
        </w:rPr>
        <w:t xml:space="preserve"> форм</w:t>
      </w:r>
      <w:r w:rsidR="004808E3">
        <w:rPr>
          <w:sz w:val="26"/>
        </w:rPr>
        <w:t>ам</w:t>
      </w:r>
      <w:r w:rsidR="009D7A2A">
        <w:rPr>
          <w:sz w:val="26"/>
        </w:rPr>
        <w:t xml:space="preserve"> (приложение 2).</w:t>
      </w:r>
    </w:p>
    <w:p w:rsidR="007F663E" w:rsidRDefault="00FB1BE0" w:rsidP="00AF58FA">
      <w:pPr>
        <w:numPr>
          <w:ilvl w:val="0"/>
          <w:numId w:val="1"/>
        </w:numPr>
        <w:tabs>
          <w:tab w:val="clear" w:pos="1211"/>
          <w:tab w:val="left" w:pos="1134"/>
          <w:tab w:val="num" w:pos="1276"/>
        </w:tabs>
        <w:ind w:firstLine="709"/>
        <w:jc w:val="both"/>
        <w:rPr>
          <w:sz w:val="26"/>
        </w:rPr>
      </w:pPr>
      <w:r>
        <w:rPr>
          <w:sz w:val="26"/>
        </w:rPr>
        <w:t>Контроль за исполнением приказа</w:t>
      </w:r>
      <w:r w:rsidR="00A4041E">
        <w:rPr>
          <w:sz w:val="26"/>
        </w:rPr>
        <w:t xml:space="preserve"> возложить на начальника отдела дополнительного образования и воспитательной работы </w:t>
      </w:r>
      <w:r w:rsidR="0060079C">
        <w:rPr>
          <w:sz w:val="26"/>
        </w:rPr>
        <w:t>Абрамову</w:t>
      </w:r>
      <w:r w:rsidR="0091638F">
        <w:rPr>
          <w:sz w:val="26"/>
        </w:rPr>
        <w:t xml:space="preserve"> </w:t>
      </w:r>
      <w:r w:rsidR="00A94534">
        <w:rPr>
          <w:sz w:val="26"/>
        </w:rPr>
        <w:t>Е.Г.</w:t>
      </w:r>
    </w:p>
    <w:p w:rsidR="00440576" w:rsidRDefault="00440576" w:rsidP="007F663E">
      <w:pPr>
        <w:jc w:val="both"/>
        <w:rPr>
          <w:sz w:val="26"/>
          <w:szCs w:val="26"/>
        </w:rPr>
      </w:pPr>
    </w:p>
    <w:p w:rsidR="00A94534" w:rsidRDefault="00A94534" w:rsidP="007F663E">
      <w:pPr>
        <w:jc w:val="both"/>
        <w:rPr>
          <w:sz w:val="26"/>
          <w:szCs w:val="26"/>
        </w:rPr>
      </w:pPr>
    </w:p>
    <w:p w:rsidR="004034C5" w:rsidRDefault="004034C5" w:rsidP="007F663E">
      <w:pPr>
        <w:jc w:val="both"/>
        <w:rPr>
          <w:sz w:val="26"/>
          <w:szCs w:val="26"/>
        </w:rPr>
      </w:pPr>
    </w:p>
    <w:p w:rsidR="00754077" w:rsidRPr="00181DF5" w:rsidRDefault="002C5863" w:rsidP="000F0906">
      <w:pPr>
        <w:pStyle w:val="2"/>
        <w:spacing w:before="0"/>
      </w:pPr>
      <w:r>
        <w:t>Д</w:t>
      </w:r>
      <w:r w:rsidR="00181DF5">
        <w:t xml:space="preserve">иректор департамента                                                                     </w:t>
      </w:r>
      <w:r w:rsidR="00B616CA">
        <w:t xml:space="preserve">                        </w:t>
      </w:r>
      <w:r>
        <w:t>Е.А.</w:t>
      </w:r>
      <w:r w:rsidR="00B616CA">
        <w:t xml:space="preserve"> </w:t>
      </w:r>
      <w:r>
        <w:t>Иванова</w:t>
      </w:r>
    </w:p>
    <w:p w:rsidR="00CB0A3C" w:rsidRDefault="00CB0A3C" w:rsidP="000F0906"/>
    <w:p w:rsidR="00CB0A3C" w:rsidRDefault="00CB0A3C" w:rsidP="000F0906"/>
    <w:p w:rsidR="00760A19" w:rsidRDefault="00760A19" w:rsidP="000F0906">
      <w:pPr>
        <w:pStyle w:val="4"/>
        <w:ind w:left="0"/>
      </w:pPr>
    </w:p>
    <w:p w:rsidR="00AF58FA" w:rsidRDefault="00AF58FA" w:rsidP="000F0906">
      <w:pPr>
        <w:pStyle w:val="4"/>
        <w:ind w:left="0"/>
        <w:sectPr w:rsidR="00AF58FA" w:rsidSect="00D025F4">
          <w:headerReference w:type="default" r:id="rId9"/>
          <w:footerReference w:type="even" r:id="rId10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B616CA" w:rsidRPr="00AF58FA" w:rsidRDefault="00B616CA" w:rsidP="00AF58FA">
      <w:pPr>
        <w:pStyle w:val="4"/>
        <w:ind w:left="5103"/>
        <w:rPr>
          <w:szCs w:val="26"/>
        </w:rPr>
      </w:pPr>
      <w:r w:rsidRPr="00AF58FA">
        <w:rPr>
          <w:szCs w:val="26"/>
        </w:rPr>
        <w:lastRenderedPageBreak/>
        <w:t>Приложение  1</w:t>
      </w:r>
    </w:p>
    <w:p w:rsidR="00AF58FA" w:rsidRPr="00AF58FA" w:rsidRDefault="00AF58FA" w:rsidP="00AF58FA">
      <w:pPr>
        <w:ind w:left="5103"/>
        <w:rPr>
          <w:sz w:val="26"/>
          <w:szCs w:val="26"/>
        </w:rPr>
      </w:pPr>
    </w:p>
    <w:p w:rsidR="00AF58FA" w:rsidRPr="00AF58FA" w:rsidRDefault="00AF58FA" w:rsidP="00AF58FA">
      <w:pPr>
        <w:ind w:left="5103"/>
        <w:rPr>
          <w:sz w:val="26"/>
          <w:szCs w:val="26"/>
        </w:rPr>
      </w:pPr>
      <w:r w:rsidRPr="00AF58FA">
        <w:rPr>
          <w:sz w:val="26"/>
          <w:szCs w:val="26"/>
        </w:rPr>
        <w:t>УТВЕРЖДЕН</w:t>
      </w:r>
    </w:p>
    <w:p w:rsidR="00B616CA" w:rsidRPr="00AF58FA" w:rsidRDefault="00B616CA" w:rsidP="00AF58FA">
      <w:pPr>
        <w:pStyle w:val="a9"/>
        <w:ind w:left="5103"/>
        <w:rPr>
          <w:szCs w:val="26"/>
        </w:rPr>
      </w:pPr>
      <w:r w:rsidRPr="00AF58FA">
        <w:rPr>
          <w:szCs w:val="26"/>
        </w:rPr>
        <w:t>приказ</w:t>
      </w:r>
      <w:r w:rsidR="00AF58FA">
        <w:rPr>
          <w:szCs w:val="26"/>
        </w:rPr>
        <w:t>ом</w:t>
      </w:r>
      <w:r w:rsidRPr="00AF58FA">
        <w:rPr>
          <w:szCs w:val="26"/>
        </w:rPr>
        <w:t xml:space="preserve"> департамента образования мэрии города Ярославля от </w:t>
      </w:r>
      <w:r w:rsidR="00AF58FA">
        <w:rPr>
          <w:szCs w:val="26"/>
        </w:rPr>
        <w:t>25.01.2021</w:t>
      </w:r>
      <w:r w:rsidRPr="00AF58FA">
        <w:rPr>
          <w:szCs w:val="26"/>
        </w:rPr>
        <w:t xml:space="preserve"> № </w:t>
      </w:r>
      <w:r w:rsidR="00AF58FA">
        <w:rPr>
          <w:szCs w:val="26"/>
        </w:rPr>
        <w:t>01-05/53</w:t>
      </w:r>
    </w:p>
    <w:p w:rsidR="00732E4A" w:rsidRDefault="00701C4F" w:rsidP="00716F6D">
      <w:pPr>
        <w:jc w:val="center"/>
        <w:rPr>
          <w:b/>
          <w:sz w:val="26"/>
          <w:szCs w:val="26"/>
        </w:rPr>
      </w:pPr>
      <w:r w:rsidRPr="00B616CA">
        <w:rPr>
          <w:b/>
          <w:sz w:val="26"/>
          <w:szCs w:val="26"/>
        </w:rPr>
        <w:t>П</w:t>
      </w:r>
      <w:r w:rsidR="00B616CA" w:rsidRPr="00B616CA">
        <w:rPr>
          <w:b/>
          <w:sz w:val="26"/>
          <w:szCs w:val="26"/>
        </w:rPr>
        <w:t>лан мероприятий</w:t>
      </w:r>
      <w:r w:rsidR="00732E4A">
        <w:rPr>
          <w:b/>
          <w:sz w:val="26"/>
          <w:szCs w:val="26"/>
        </w:rPr>
        <w:t xml:space="preserve"> </w:t>
      </w:r>
    </w:p>
    <w:p w:rsidR="00732E4A" w:rsidRDefault="00732E4A" w:rsidP="00716F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департамента образования мэрии города Ярославля </w:t>
      </w:r>
    </w:p>
    <w:p w:rsidR="00732E4A" w:rsidRDefault="00732E4A" w:rsidP="002C58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проведению </w:t>
      </w:r>
    </w:p>
    <w:p w:rsidR="00B616CA" w:rsidRPr="00B616CA" w:rsidRDefault="00B616CA" w:rsidP="002C5863">
      <w:pPr>
        <w:jc w:val="center"/>
        <w:rPr>
          <w:b/>
          <w:sz w:val="26"/>
          <w:szCs w:val="26"/>
        </w:rPr>
      </w:pPr>
      <w:r w:rsidRPr="00B616CA">
        <w:rPr>
          <w:b/>
          <w:sz w:val="26"/>
          <w:szCs w:val="26"/>
        </w:rPr>
        <w:t>г</w:t>
      </w:r>
      <w:r w:rsidR="000F0906" w:rsidRPr="00B616CA">
        <w:rPr>
          <w:b/>
          <w:sz w:val="26"/>
          <w:szCs w:val="26"/>
        </w:rPr>
        <w:t>ородско</w:t>
      </w:r>
      <w:r w:rsidRPr="00B616CA">
        <w:rPr>
          <w:b/>
          <w:sz w:val="26"/>
          <w:szCs w:val="26"/>
        </w:rPr>
        <w:t xml:space="preserve">го месячника по безопасности обучающихся и воспитанников </w:t>
      </w:r>
    </w:p>
    <w:p w:rsidR="00CC384F" w:rsidRDefault="00B616CA" w:rsidP="002C5863">
      <w:pPr>
        <w:jc w:val="center"/>
        <w:rPr>
          <w:sz w:val="26"/>
          <w:szCs w:val="26"/>
        </w:rPr>
      </w:pPr>
      <w:r w:rsidRPr="00B616CA">
        <w:rPr>
          <w:b/>
          <w:sz w:val="26"/>
          <w:szCs w:val="26"/>
        </w:rPr>
        <w:t>муниципальных образовательных организаций</w:t>
      </w:r>
    </w:p>
    <w:p w:rsidR="00B616CA" w:rsidRDefault="00B616CA" w:rsidP="002C586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158"/>
        <w:gridCol w:w="2114"/>
        <w:gridCol w:w="2116"/>
      </w:tblGrid>
      <w:tr w:rsidR="00305E29" w:rsidRPr="00AC3DBC" w:rsidTr="00A60D24">
        <w:tc>
          <w:tcPr>
            <w:tcW w:w="817" w:type="dxa"/>
            <w:shd w:val="clear" w:color="auto" w:fill="auto"/>
          </w:tcPr>
          <w:p w:rsidR="00305E29" w:rsidRPr="00AC3DBC" w:rsidRDefault="00305E29" w:rsidP="00A60D24">
            <w:pPr>
              <w:jc w:val="center"/>
              <w:rPr>
                <w:sz w:val="24"/>
                <w:szCs w:val="24"/>
              </w:rPr>
            </w:pPr>
            <w:r w:rsidRPr="00AC3DBC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305E29" w:rsidRPr="00AC3DBC" w:rsidRDefault="00305E29" w:rsidP="00A60D24">
            <w:pPr>
              <w:jc w:val="center"/>
              <w:rPr>
                <w:sz w:val="24"/>
                <w:szCs w:val="24"/>
              </w:rPr>
            </w:pPr>
            <w:r w:rsidRPr="00AC3DB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305E29" w:rsidRPr="00AC3DBC" w:rsidRDefault="00305E29" w:rsidP="00A60D24">
            <w:pPr>
              <w:jc w:val="center"/>
              <w:rPr>
                <w:sz w:val="24"/>
                <w:szCs w:val="24"/>
              </w:rPr>
            </w:pPr>
            <w:r w:rsidRPr="00AC3DBC">
              <w:rPr>
                <w:sz w:val="24"/>
                <w:szCs w:val="24"/>
              </w:rPr>
              <w:t xml:space="preserve">Сроки </w:t>
            </w:r>
          </w:p>
          <w:p w:rsidR="00305E29" w:rsidRPr="00AC3DBC" w:rsidRDefault="00305E29" w:rsidP="00A60D24">
            <w:pPr>
              <w:jc w:val="center"/>
              <w:rPr>
                <w:sz w:val="24"/>
                <w:szCs w:val="24"/>
              </w:rPr>
            </w:pPr>
            <w:r w:rsidRPr="00AC3DBC">
              <w:rPr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shd w:val="clear" w:color="auto" w:fill="auto"/>
          </w:tcPr>
          <w:p w:rsidR="00305E29" w:rsidRPr="00AC3DBC" w:rsidRDefault="00305E29" w:rsidP="00A60D24">
            <w:pPr>
              <w:jc w:val="center"/>
              <w:rPr>
                <w:sz w:val="24"/>
                <w:szCs w:val="24"/>
              </w:rPr>
            </w:pPr>
            <w:r w:rsidRPr="00AC3DBC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05E29" w:rsidRPr="00AC3DBC" w:rsidTr="00A60D24">
        <w:tc>
          <w:tcPr>
            <w:tcW w:w="817" w:type="dxa"/>
            <w:shd w:val="clear" w:color="auto" w:fill="auto"/>
          </w:tcPr>
          <w:p w:rsidR="00305E29" w:rsidRPr="00AC3DBC" w:rsidRDefault="00305E29" w:rsidP="00A60D24">
            <w:pPr>
              <w:jc w:val="center"/>
              <w:rPr>
                <w:sz w:val="24"/>
                <w:szCs w:val="24"/>
              </w:rPr>
            </w:pPr>
            <w:r w:rsidRPr="00AC3DBC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D7A2A" w:rsidRDefault="009D7A2A" w:rsidP="00890CFD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 с руководителями  общеобразовател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ных учреждений </w:t>
            </w:r>
            <w:r w:rsidRPr="006730D2">
              <w:rPr>
                <w:sz w:val="24"/>
                <w:szCs w:val="24"/>
              </w:rPr>
              <w:t>«Реализация проекта «Успех ка</w:t>
            </w:r>
            <w:r w:rsidRPr="006730D2">
              <w:rPr>
                <w:sz w:val="24"/>
                <w:szCs w:val="24"/>
              </w:rPr>
              <w:t>ж</w:t>
            </w:r>
            <w:r w:rsidRPr="006730D2">
              <w:rPr>
                <w:sz w:val="24"/>
                <w:szCs w:val="24"/>
              </w:rPr>
              <w:t>дого ребенка» в МСО города Ярославля: первые итоги, проблемы»</w:t>
            </w:r>
            <w:r>
              <w:rPr>
                <w:sz w:val="24"/>
                <w:szCs w:val="24"/>
              </w:rPr>
              <w:t>:</w:t>
            </w:r>
          </w:p>
          <w:p w:rsidR="009D7A2A" w:rsidRDefault="009D7A2A" w:rsidP="009D7A2A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Заволжский район;</w:t>
            </w:r>
          </w:p>
          <w:p w:rsidR="009D7A2A" w:rsidRDefault="009D7A2A" w:rsidP="009D7A2A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Кировский и Ленинский районы;</w:t>
            </w:r>
          </w:p>
          <w:p w:rsidR="009D7A2A" w:rsidRDefault="009D7A2A" w:rsidP="009D7A2A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Дзержинский район;</w:t>
            </w:r>
          </w:p>
          <w:p w:rsidR="00305E29" w:rsidRPr="00AC3DBC" w:rsidRDefault="009D7A2A" w:rsidP="009D7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Фрунзенский и Красноперекопский районы</w:t>
            </w:r>
          </w:p>
        </w:tc>
        <w:tc>
          <w:tcPr>
            <w:tcW w:w="2126" w:type="dxa"/>
            <w:shd w:val="clear" w:color="auto" w:fill="auto"/>
          </w:tcPr>
          <w:p w:rsidR="00305E29" w:rsidRDefault="00305E29" w:rsidP="00A60D24">
            <w:pPr>
              <w:jc w:val="center"/>
              <w:rPr>
                <w:sz w:val="24"/>
                <w:szCs w:val="24"/>
              </w:rPr>
            </w:pPr>
          </w:p>
          <w:p w:rsidR="009D7A2A" w:rsidRDefault="009D7A2A" w:rsidP="00A60D24">
            <w:pPr>
              <w:jc w:val="center"/>
              <w:rPr>
                <w:sz w:val="24"/>
                <w:szCs w:val="24"/>
              </w:rPr>
            </w:pPr>
          </w:p>
          <w:p w:rsidR="009D7A2A" w:rsidRDefault="009D7A2A" w:rsidP="00A60D24">
            <w:pPr>
              <w:jc w:val="center"/>
              <w:rPr>
                <w:sz w:val="24"/>
                <w:szCs w:val="24"/>
              </w:rPr>
            </w:pPr>
          </w:p>
          <w:p w:rsidR="009D7A2A" w:rsidRDefault="009D7A2A" w:rsidP="00A60D24">
            <w:pPr>
              <w:jc w:val="center"/>
              <w:rPr>
                <w:sz w:val="24"/>
                <w:szCs w:val="24"/>
              </w:rPr>
            </w:pPr>
          </w:p>
          <w:p w:rsidR="009D7A2A" w:rsidRDefault="009D7A2A" w:rsidP="009D7A2A">
            <w:pPr>
              <w:tabs>
                <w:tab w:val="left" w:pos="3108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97A9D">
              <w:rPr>
                <w:sz w:val="24"/>
                <w:szCs w:val="24"/>
              </w:rPr>
              <w:t>.01</w:t>
            </w:r>
          </w:p>
          <w:p w:rsidR="009D7A2A" w:rsidRDefault="009D7A2A" w:rsidP="009D7A2A">
            <w:pPr>
              <w:tabs>
                <w:tab w:val="left" w:pos="3108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97A9D">
              <w:rPr>
                <w:sz w:val="24"/>
                <w:szCs w:val="24"/>
              </w:rPr>
              <w:t>.01</w:t>
            </w:r>
          </w:p>
          <w:p w:rsidR="009D7A2A" w:rsidRDefault="009D7A2A" w:rsidP="009D7A2A">
            <w:pPr>
              <w:tabs>
                <w:tab w:val="left" w:pos="3108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97A9D">
              <w:rPr>
                <w:sz w:val="24"/>
                <w:szCs w:val="24"/>
              </w:rPr>
              <w:t>.01</w:t>
            </w:r>
          </w:p>
          <w:p w:rsidR="009D7A2A" w:rsidRPr="00AC3DBC" w:rsidRDefault="009D7A2A" w:rsidP="009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97A9D">
              <w:rPr>
                <w:sz w:val="24"/>
                <w:szCs w:val="24"/>
              </w:rPr>
              <w:t>.01</w:t>
            </w:r>
          </w:p>
        </w:tc>
        <w:tc>
          <w:tcPr>
            <w:tcW w:w="2127" w:type="dxa"/>
            <w:shd w:val="clear" w:color="auto" w:fill="auto"/>
          </w:tcPr>
          <w:p w:rsidR="00305E29" w:rsidRPr="00AC3DBC" w:rsidRDefault="00305E29" w:rsidP="009D7A2A">
            <w:pPr>
              <w:jc w:val="center"/>
              <w:rPr>
                <w:sz w:val="24"/>
                <w:szCs w:val="24"/>
              </w:rPr>
            </w:pPr>
            <w:r w:rsidRPr="00AC3DBC">
              <w:rPr>
                <w:sz w:val="24"/>
                <w:szCs w:val="24"/>
              </w:rPr>
              <w:t>департамент образования</w:t>
            </w:r>
            <w:r w:rsidR="009D7A2A">
              <w:rPr>
                <w:sz w:val="24"/>
                <w:szCs w:val="24"/>
              </w:rPr>
              <w:t>, ГЦРО</w:t>
            </w:r>
          </w:p>
        </w:tc>
      </w:tr>
      <w:tr w:rsidR="003104B9" w:rsidRPr="00AC3DBC" w:rsidTr="00A60D24">
        <w:tc>
          <w:tcPr>
            <w:tcW w:w="817" w:type="dxa"/>
            <w:shd w:val="clear" w:color="auto" w:fill="auto"/>
          </w:tcPr>
          <w:p w:rsidR="003104B9" w:rsidRPr="00AC3DBC" w:rsidRDefault="003104B9" w:rsidP="00A60D24">
            <w:pPr>
              <w:jc w:val="center"/>
              <w:rPr>
                <w:sz w:val="24"/>
                <w:szCs w:val="24"/>
              </w:rPr>
            </w:pPr>
            <w:r w:rsidRPr="00AC3DB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104B9" w:rsidRPr="003104B9" w:rsidRDefault="003104B9" w:rsidP="00A60D2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3104B9">
              <w:rPr>
                <w:sz w:val="24"/>
                <w:szCs w:val="24"/>
              </w:rPr>
              <w:t>Семинар для педагогических работников ОО (уч</w:t>
            </w:r>
            <w:r w:rsidRPr="003104B9">
              <w:rPr>
                <w:sz w:val="24"/>
                <w:szCs w:val="24"/>
              </w:rPr>
              <w:t>и</w:t>
            </w:r>
            <w:r w:rsidRPr="003104B9">
              <w:rPr>
                <w:sz w:val="24"/>
                <w:szCs w:val="24"/>
              </w:rPr>
              <w:t>теля, классные руководители) «Агрессивность: сдерживать или проявлять? Подходы к феномену и практические технологии»</w:t>
            </w:r>
          </w:p>
        </w:tc>
        <w:tc>
          <w:tcPr>
            <w:tcW w:w="2126" w:type="dxa"/>
            <w:shd w:val="clear" w:color="auto" w:fill="auto"/>
          </w:tcPr>
          <w:p w:rsidR="003104B9" w:rsidRPr="003104B9" w:rsidRDefault="003104B9" w:rsidP="003104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104B9">
              <w:rPr>
                <w:sz w:val="24"/>
                <w:szCs w:val="24"/>
              </w:rPr>
              <w:t>28</w:t>
            </w:r>
            <w:r w:rsidR="00A97A9D">
              <w:rPr>
                <w:sz w:val="24"/>
                <w:szCs w:val="24"/>
              </w:rPr>
              <w:t>.01</w:t>
            </w:r>
          </w:p>
        </w:tc>
        <w:tc>
          <w:tcPr>
            <w:tcW w:w="2127" w:type="dxa"/>
            <w:shd w:val="clear" w:color="auto" w:fill="auto"/>
          </w:tcPr>
          <w:p w:rsidR="00A97A9D" w:rsidRDefault="00A97A9D" w:rsidP="0031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образования,</w:t>
            </w:r>
          </w:p>
          <w:p w:rsidR="003104B9" w:rsidRPr="009D10F7" w:rsidRDefault="003104B9" w:rsidP="0031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 ППМС</w:t>
            </w:r>
          </w:p>
        </w:tc>
      </w:tr>
      <w:tr w:rsidR="003104B9" w:rsidRPr="00AC3DBC" w:rsidTr="00A60D24">
        <w:tc>
          <w:tcPr>
            <w:tcW w:w="817" w:type="dxa"/>
            <w:shd w:val="clear" w:color="auto" w:fill="auto"/>
          </w:tcPr>
          <w:p w:rsidR="003104B9" w:rsidRPr="00AC3DBC" w:rsidRDefault="003104B9" w:rsidP="00A60D24">
            <w:pPr>
              <w:jc w:val="center"/>
              <w:rPr>
                <w:sz w:val="24"/>
                <w:szCs w:val="24"/>
              </w:rPr>
            </w:pPr>
            <w:r w:rsidRPr="00AC3DBC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3104B9" w:rsidRPr="00AC3DBC" w:rsidRDefault="00A97A9D" w:rsidP="00A60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 безопасности дорожного движения</w:t>
            </w:r>
          </w:p>
        </w:tc>
        <w:tc>
          <w:tcPr>
            <w:tcW w:w="2126" w:type="dxa"/>
            <w:shd w:val="clear" w:color="auto" w:fill="auto"/>
          </w:tcPr>
          <w:p w:rsidR="003104B9" w:rsidRPr="00AC3DBC" w:rsidRDefault="00A97A9D" w:rsidP="00A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2127" w:type="dxa"/>
            <w:shd w:val="clear" w:color="auto" w:fill="auto"/>
          </w:tcPr>
          <w:p w:rsidR="003104B9" w:rsidRPr="00AC3DBC" w:rsidRDefault="003104B9" w:rsidP="00A97A9D">
            <w:pPr>
              <w:jc w:val="center"/>
              <w:rPr>
                <w:sz w:val="24"/>
                <w:szCs w:val="24"/>
              </w:rPr>
            </w:pPr>
            <w:r w:rsidRPr="00AC3DBC">
              <w:rPr>
                <w:sz w:val="24"/>
                <w:szCs w:val="24"/>
              </w:rPr>
              <w:t>департамент образования</w:t>
            </w:r>
            <w:r w:rsidR="00A97A9D">
              <w:rPr>
                <w:sz w:val="24"/>
                <w:szCs w:val="24"/>
              </w:rPr>
              <w:t>,</w:t>
            </w:r>
            <w:r w:rsidRPr="00AC3DBC">
              <w:rPr>
                <w:sz w:val="24"/>
                <w:szCs w:val="24"/>
              </w:rPr>
              <w:t xml:space="preserve"> </w:t>
            </w:r>
            <w:r w:rsidR="00A97A9D">
              <w:rPr>
                <w:sz w:val="24"/>
                <w:szCs w:val="24"/>
              </w:rPr>
              <w:t>руководители ОО</w:t>
            </w:r>
          </w:p>
        </w:tc>
      </w:tr>
      <w:tr w:rsidR="003104B9" w:rsidRPr="00AC3DBC" w:rsidTr="00A60D24">
        <w:tc>
          <w:tcPr>
            <w:tcW w:w="817" w:type="dxa"/>
            <w:shd w:val="clear" w:color="auto" w:fill="auto"/>
          </w:tcPr>
          <w:p w:rsidR="003104B9" w:rsidRPr="00AC3DBC" w:rsidRDefault="003104B9" w:rsidP="00A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3104B9" w:rsidRPr="006A35BE" w:rsidRDefault="003104B9" w:rsidP="00A60D24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игра «</w:t>
            </w:r>
            <w:r w:rsidRPr="00DB08CA">
              <w:rPr>
                <w:sz w:val="24"/>
                <w:szCs w:val="24"/>
              </w:rPr>
              <w:t>Основы правовой культуры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:rsidR="003104B9" w:rsidRPr="006A35BE" w:rsidRDefault="003104B9" w:rsidP="003104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127" w:type="dxa"/>
            <w:shd w:val="clear" w:color="auto" w:fill="auto"/>
          </w:tcPr>
          <w:p w:rsidR="003104B9" w:rsidRDefault="003104B9" w:rsidP="003104B9">
            <w:pPr>
              <w:jc w:val="center"/>
              <w:rPr>
                <w:sz w:val="24"/>
                <w:szCs w:val="24"/>
              </w:rPr>
            </w:pPr>
            <w:r w:rsidRPr="00AC3DBC">
              <w:rPr>
                <w:sz w:val="24"/>
                <w:szCs w:val="24"/>
              </w:rPr>
              <w:t>департамент образования</w:t>
            </w:r>
            <w:r>
              <w:rPr>
                <w:sz w:val="24"/>
                <w:szCs w:val="24"/>
              </w:rPr>
              <w:t xml:space="preserve">, </w:t>
            </w:r>
            <w:r w:rsidRPr="00AC3DBC">
              <w:rPr>
                <w:sz w:val="24"/>
                <w:szCs w:val="24"/>
              </w:rPr>
              <w:t xml:space="preserve"> </w:t>
            </w:r>
            <w:r w:rsidRPr="006A35BE">
              <w:rPr>
                <w:sz w:val="24"/>
                <w:szCs w:val="24"/>
              </w:rPr>
              <w:t>МОУ ДО ДЮЦ «Ярославич»</w:t>
            </w:r>
            <w:r>
              <w:rPr>
                <w:sz w:val="24"/>
                <w:szCs w:val="24"/>
              </w:rPr>
              <w:t>,</w:t>
            </w:r>
          </w:p>
          <w:p w:rsidR="003104B9" w:rsidRPr="00AC3DBC" w:rsidRDefault="003104B9" w:rsidP="0031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3104B9" w:rsidRPr="00AC3DBC" w:rsidTr="00A60D24">
        <w:tc>
          <w:tcPr>
            <w:tcW w:w="817" w:type="dxa"/>
            <w:shd w:val="clear" w:color="auto" w:fill="auto"/>
          </w:tcPr>
          <w:p w:rsidR="003104B9" w:rsidRDefault="001D7B28" w:rsidP="00A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3104B9" w:rsidRPr="003104B9" w:rsidRDefault="003104B9" w:rsidP="00A60D2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3104B9">
              <w:rPr>
                <w:sz w:val="24"/>
                <w:szCs w:val="24"/>
              </w:rPr>
              <w:t>Акция для обучающих общеобразовательных орг</w:t>
            </w:r>
            <w:r w:rsidRPr="003104B9">
              <w:rPr>
                <w:sz w:val="24"/>
                <w:szCs w:val="24"/>
              </w:rPr>
              <w:t>а</w:t>
            </w:r>
            <w:r w:rsidRPr="003104B9">
              <w:rPr>
                <w:sz w:val="24"/>
                <w:szCs w:val="24"/>
              </w:rPr>
              <w:t>низаций «Моё здоровье в моих руках»</w:t>
            </w:r>
          </w:p>
        </w:tc>
        <w:tc>
          <w:tcPr>
            <w:tcW w:w="2126" w:type="dxa"/>
            <w:shd w:val="clear" w:color="auto" w:fill="auto"/>
          </w:tcPr>
          <w:p w:rsidR="003104B9" w:rsidRPr="003104B9" w:rsidRDefault="003104B9" w:rsidP="003104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104B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127" w:type="dxa"/>
            <w:shd w:val="clear" w:color="auto" w:fill="auto"/>
          </w:tcPr>
          <w:p w:rsidR="003104B9" w:rsidRDefault="003104B9" w:rsidP="003104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C3DBC">
              <w:rPr>
                <w:sz w:val="24"/>
                <w:szCs w:val="24"/>
              </w:rPr>
              <w:t>департамент образования</w:t>
            </w:r>
            <w:r>
              <w:rPr>
                <w:sz w:val="24"/>
                <w:szCs w:val="24"/>
              </w:rPr>
              <w:t xml:space="preserve">, </w:t>
            </w:r>
            <w:r w:rsidRPr="00AC3DBC">
              <w:rPr>
                <w:sz w:val="24"/>
                <w:szCs w:val="24"/>
              </w:rPr>
              <w:t xml:space="preserve"> </w:t>
            </w:r>
          </w:p>
          <w:p w:rsidR="003104B9" w:rsidRDefault="003104B9" w:rsidP="003104B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A35BE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центр</w:t>
            </w:r>
            <w:r w:rsidRPr="006A35B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Доверие</w:t>
            </w:r>
            <w:r w:rsidRPr="006A35B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3104B9" w:rsidRPr="003104B9" w:rsidRDefault="003104B9" w:rsidP="003104B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3104B9" w:rsidRPr="00AC3DBC" w:rsidTr="00A60D24">
        <w:tc>
          <w:tcPr>
            <w:tcW w:w="817" w:type="dxa"/>
            <w:shd w:val="clear" w:color="auto" w:fill="auto"/>
          </w:tcPr>
          <w:p w:rsidR="003104B9" w:rsidRDefault="001D7B28" w:rsidP="00A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3104B9" w:rsidRPr="003104B9" w:rsidRDefault="003104B9" w:rsidP="00A60D24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«Неделя безопасности детей в сети Интернет»</w:t>
            </w:r>
            <w:r w:rsidR="00A97A9D">
              <w:rPr>
                <w:sz w:val="24"/>
                <w:szCs w:val="24"/>
                <w:lang w:eastAsia="en-US"/>
              </w:rPr>
              <w:t xml:space="preserve"> </w:t>
            </w:r>
            <w:r w:rsidR="00A97A9D" w:rsidRPr="00FD3DE1">
              <w:rPr>
                <w:sz w:val="24"/>
                <w:szCs w:val="24"/>
                <w:lang w:eastAsia="en-US"/>
              </w:rPr>
              <w:t>(в рамках областной межведомственной акции)</w:t>
            </w:r>
          </w:p>
        </w:tc>
        <w:tc>
          <w:tcPr>
            <w:tcW w:w="2126" w:type="dxa"/>
            <w:shd w:val="clear" w:color="auto" w:fill="auto"/>
          </w:tcPr>
          <w:p w:rsidR="003104B9" w:rsidRPr="003104B9" w:rsidRDefault="003104B9" w:rsidP="00A60D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104B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127" w:type="dxa"/>
            <w:shd w:val="clear" w:color="auto" w:fill="auto"/>
          </w:tcPr>
          <w:p w:rsidR="003104B9" w:rsidRDefault="003104B9" w:rsidP="00A60D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C3DBC">
              <w:rPr>
                <w:sz w:val="24"/>
                <w:szCs w:val="24"/>
              </w:rPr>
              <w:t>департамент образования</w:t>
            </w:r>
            <w:r>
              <w:rPr>
                <w:sz w:val="24"/>
                <w:szCs w:val="24"/>
              </w:rPr>
              <w:t xml:space="preserve">, </w:t>
            </w:r>
            <w:r w:rsidRPr="00AC3DBC">
              <w:rPr>
                <w:sz w:val="24"/>
                <w:szCs w:val="24"/>
              </w:rPr>
              <w:t xml:space="preserve"> </w:t>
            </w:r>
          </w:p>
          <w:p w:rsidR="003104B9" w:rsidRDefault="003104B9" w:rsidP="00A60D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A35BE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центр</w:t>
            </w:r>
            <w:r w:rsidRPr="006A35B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Доверие</w:t>
            </w:r>
            <w:r w:rsidRPr="006A35B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3104B9" w:rsidRPr="003104B9" w:rsidRDefault="003104B9" w:rsidP="00A60D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A97A9D" w:rsidRPr="00AC3DBC" w:rsidTr="00A60D24">
        <w:tc>
          <w:tcPr>
            <w:tcW w:w="817" w:type="dxa"/>
            <w:shd w:val="clear" w:color="auto" w:fill="auto"/>
          </w:tcPr>
          <w:p w:rsidR="00A97A9D" w:rsidRDefault="001D7B28" w:rsidP="00A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A97A9D" w:rsidRPr="00A97A9D" w:rsidRDefault="00A97A9D" w:rsidP="00A97A9D">
            <w:pPr>
              <w:spacing w:line="228" w:lineRule="auto"/>
              <w:rPr>
                <w:sz w:val="24"/>
                <w:szCs w:val="24"/>
              </w:rPr>
            </w:pPr>
            <w:r w:rsidRPr="00A97A9D">
              <w:rPr>
                <w:sz w:val="24"/>
                <w:szCs w:val="24"/>
              </w:rPr>
              <w:t>Работа в рамках муниципального ресурсного центра «Сопровождение деятельности образовательных орган</w:t>
            </w:r>
            <w:r w:rsidRPr="00A97A9D">
              <w:rPr>
                <w:sz w:val="24"/>
                <w:szCs w:val="24"/>
              </w:rPr>
              <w:t>и</w:t>
            </w:r>
            <w:r w:rsidRPr="00A97A9D">
              <w:rPr>
                <w:sz w:val="24"/>
                <w:szCs w:val="24"/>
              </w:rPr>
              <w:t>заций по организации профилактической работы и ок</w:t>
            </w:r>
            <w:r w:rsidRPr="00A97A9D">
              <w:rPr>
                <w:sz w:val="24"/>
                <w:szCs w:val="24"/>
              </w:rPr>
              <w:t>а</w:t>
            </w:r>
            <w:r w:rsidRPr="00A97A9D">
              <w:rPr>
                <w:sz w:val="24"/>
                <w:szCs w:val="24"/>
              </w:rPr>
              <w:t>занию психолого-педагогической помощи детям с аут</w:t>
            </w:r>
            <w:r w:rsidRPr="00A97A9D">
              <w:rPr>
                <w:sz w:val="24"/>
                <w:szCs w:val="24"/>
              </w:rPr>
              <w:t>о</w:t>
            </w:r>
            <w:r w:rsidRPr="00A97A9D">
              <w:rPr>
                <w:sz w:val="24"/>
                <w:szCs w:val="24"/>
              </w:rPr>
              <w:t xml:space="preserve">агрессивным и суицидальным поведением» </w:t>
            </w:r>
            <w:r w:rsidRPr="00A97A9D">
              <w:rPr>
                <w:sz w:val="24"/>
                <w:szCs w:val="24"/>
              </w:rPr>
              <w:lastRenderedPageBreak/>
              <w:t>для педаг</w:t>
            </w:r>
            <w:r w:rsidRPr="00A97A9D">
              <w:rPr>
                <w:sz w:val="24"/>
                <w:szCs w:val="24"/>
              </w:rPr>
              <w:t>о</w:t>
            </w:r>
            <w:r w:rsidRPr="00A97A9D">
              <w:rPr>
                <w:sz w:val="24"/>
                <w:szCs w:val="24"/>
              </w:rPr>
              <w:t>гических работников (педагогов-психологов). Разбор школьных случаев аутоагрессивного  и суиц</w:t>
            </w:r>
            <w:r w:rsidRPr="00A97A9D">
              <w:rPr>
                <w:sz w:val="24"/>
                <w:szCs w:val="24"/>
              </w:rPr>
              <w:t>и</w:t>
            </w:r>
            <w:r w:rsidRPr="00A97A9D">
              <w:rPr>
                <w:sz w:val="24"/>
                <w:szCs w:val="24"/>
              </w:rPr>
              <w:t xml:space="preserve">дального поведения </w:t>
            </w:r>
          </w:p>
        </w:tc>
        <w:tc>
          <w:tcPr>
            <w:tcW w:w="2126" w:type="dxa"/>
            <w:shd w:val="clear" w:color="auto" w:fill="auto"/>
          </w:tcPr>
          <w:p w:rsidR="00A97A9D" w:rsidRPr="003104B9" w:rsidRDefault="00A97A9D" w:rsidP="00A60D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10.02</w:t>
            </w:r>
          </w:p>
        </w:tc>
        <w:tc>
          <w:tcPr>
            <w:tcW w:w="2127" w:type="dxa"/>
            <w:shd w:val="clear" w:color="auto" w:fill="auto"/>
          </w:tcPr>
          <w:p w:rsidR="00A97A9D" w:rsidRDefault="00A97A9D" w:rsidP="00A9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образования,</w:t>
            </w:r>
          </w:p>
          <w:p w:rsidR="00A97A9D" w:rsidRPr="00AC3DBC" w:rsidRDefault="00A97A9D" w:rsidP="00A97A9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 ППМС</w:t>
            </w:r>
          </w:p>
        </w:tc>
      </w:tr>
      <w:tr w:rsidR="00993ADB" w:rsidRPr="00AC3DBC" w:rsidTr="00A60D24">
        <w:tc>
          <w:tcPr>
            <w:tcW w:w="817" w:type="dxa"/>
            <w:shd w:val="clear" w:color="auto" w:fill="auto"/>
          </w:tcPr>
          <w:p w:rsidR="00993ADB" w:rsidRDefault="00993ADB" w:rsidP="00A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993ADB" w:rsidRPr="00993ADB" w:rsidRDefault="00993ADB" w:rsidP="00993ADB">
            <w:pPr>
              <w:spacing w:line="228" w:lineRule="auto"/>
              <w:rPr>
                <w:sz w:val="24"/>
                <w:szCs w:val="24"/>
              </w:rPr>
            </w:pPr>
            <w:r w:rsidRPr="00993ADB">
              <w:rPr>
                <w:sz w:val="24"/>
                <w:szCs w:val="24"/>
              </w:rPr>
              <w:t>Городская конференция для заместителей директоров  по воспитательной работе и классных руководителей «Детско-взрослые сообщества как среда для саморазвития современного  ребенка»</w:t>
            </w:r>
          </w:p>
        </w:tc>
        <w:tc>
          <w:tcPr>
            <w:tcW w:w="2126" w:type="dxa"/>
            <w:shd w:val="clear" w:color="auto" w:fill="auto"/>
          </w:tcPr>
          <w:p w:rsidR="00993ADB" w:rsidRDefault="00993ADB" w:rsidP="00A60D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2127" w:type="dxa"/>
            <w:shd w:val="clear" w:color="auto" w:fill="auto"/>
          </w:tcPr>
          <w:p w:rsidR="00993ADB" w:rsidRDefault="00993ADB" w:rsidP="00A97A9D">
            <w:pPr>
              <w:jc w:val="center"/>
              <w:rPr>
                <w:sz w:val="24"/>
                <w:szCs w:val="24"/>
              </w:rPr>
            </w:pPr>
            <w:r w:rsidRPr="00AC3DBC">
              <w:rPr>
                <w:sz w:val="24"/>
                <w:szCs w:val="24"/>
              </w:rPr>
              <w:t>департамент образования</w:t>
            </w:r>
            <w:r>
              <w:rPr>
                <w:sz w:val="24"/>
                <w:szCs w:val="24"/>
              </w:rPr>
              <w:t>, ГЦРО</w:t>
            </w:r>
          </w:p>
        </w:tc>
      </w:tr>
      <w:tr w:rsidR="003104B9" w:rsidRPr="00AC3DBC" w:rsidTr="00A60D24">
        <w:tc>
          <w:tcPr>
            <w:tcW w:w="817" w:type="dxa"/>
            <w:shd w:val="clear" w:color="auto" w:fill="auto"/>
          </w:tcPr>
          <w:p w:rsidR="003104B9" w:rsidRDefault="00993ADB" w:rsidP="00A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104B9" w:rsidRDefault="00A97A9D" w:rsidP="00A97A9D">
            <w:pPr>
              <w:spacing w:line="228" w:lineRule="auto"/>
              <w:rPr>
                <w:sz w:val="24"/>
                <w:szCs w:val="24"/>
              </w:rPr>
            </w:pPr>
            <w:r w:rsidRPr="00A97A9D">
              <w:rPr>
                <w:sz w:val="24"/>
                <w:szCs w:val="24"/>
              </w:rPr>
              <w:t>Семинар для педагогических работников (заместители директоров, педагоги-психологи, классные руководит</w:t>
            </w:r>
            <w:r w:rsidRPr="00A97A9D">
              <w:rPr>
                <w:sz w:val="24"/>
                <w:szCs w:val="24"/>
              </w:rPr>
              <w:t>е</w:t>
            </w:r>
            <w:r w:rsidRPr="00A97A9D">
              <w:rPr>
                <w:sz w:val="24"/>
                <w:szCs w:val="24"/>
              </w:rPr>
              <w:t>ли) «Как сделать интернет-пространство безопа</w:t>
            </w:r>
            <w:r w:rsidRPr="00A97A9D">
              <w:rPr>
                <w:sz w:val="24"/>
                <w:szCs w:val="24"/>
              </w:rPr>
              <w:t>с</w:t>
            </w:r>
            <w:r w:rsidRPr="00A97A9D">
              <w:rPr>
                <w:sz w:val="24"/>
                <w:szCs w:val="24"/>
              </w:rPr>
              <w:t>ным? Формы работы»</w:t>
            </w:r>
          </w:p>
        </w:tc>
        <w:tc>
          <w:tcPr>
            <w:tcW w:w="2126" w:type="dxa"/>
            <w:shd w:val="clear" w:color="auto" w:fill="auto"/>
          </w:tcPr>
          <w:p w:rsidR="003104B9" w:rsidRPr="003104B9" w:rsidRDefault="00A97A9D" w:rsidP="00A60D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2127" w:type="dxa"/>
            <w:shd w:val="clear" w:color="auto" w:fill="auto"/>
          </w:tcPr>
          <w:p w:rsidR="00A97A9D" w:rsidRDefault="00A97A9D" w:rsidP="00A9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образования,</w:t>
            </w:r>
          </w:p>
          <w:p w:rsidR="003104B9" w:rsidRPr="00AC3DBC" w:rsidRDefault="00A97A9D" w:rsidP="00A97A9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 ППМС</w:t>
            </w:r>
          </w:p>
        </w:tc>
      </w:tr>
      <w:tr w:rsidR="00A97A9D" w:rsidRPr="00AC3DBC" w:rsidTr="00A60D24">
        <w:tc>
          <w:tcPr>
            <w:tcW w:w="817" w:type="dxa"/>
            <w:shd w:val="clear" w:color="auto" w:fill="auto"/>
          </w:tcPr>
          <w:p w:rsidR="00A97A9D" w:rsidRDefault="00993ADB" w:rsidP="00A60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7247C2" w:rsidRDefault="009C3513" w:rsidP="007247C2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7247C2">
              <w:rPr>
                <w:sz w:val="24"/>
                <w:szCs w:val="24"/>
              </w:rPr>
              <w:t>профилактических мероприятий</w:t>
            </w:r>
            <w:r w:rsidR="001D7B28">
              <w:rPr>
                <w:sz w:val="24"/>
                <w:szCs w:val="24"/>
              </w:rPr>
              <w:t xml:space="preserve">, </w:t>
            </w:r>
            <w:r w:rsidR="007247C2">
              <w:rPr>
                <w:sz w:val="24"/>
                <w:szCs w:val="24"/>
              </w:rPr>
              <w:t xml:space="preserve"> </w:t>
            </w:r>
            <w:r w:rsidR="001D7B28">
              <w:rPr>
                <w:sz w:val="24"/>
                <w:szCs w:val="24"/>
              </w:rPr>
              <w:t xml:space="preserve">в том числе распространение и размещение тематических информационных материалов в электронных СМИ </w:t>
            </w:r>
            <w:r w:rsidR="007247C2">
              <w:rPr>
                <w:sz w:val="24"/>
                <w:szCs w:val="24"/>
              </w:rPr>
              <w:t>по вопросам дорожно-транспортной  и пожарной безопасности,  безопасности на водных объектах, антитеррористической безопасности, предупреждения распространения коронавирус</w:t>
            </w:r>
            <w:r w:rsidR="00C82161">
              <w:rPr>
                <w:sz w:val="24"/>
                <w:szCs w:val="24"/>
              </w:rPr>
              <w:t>н</w:t>
            </w:r>
            <w:r w:rsidR="007247C2">
              <w:rPr>
                <w:sz w:val="24"/>
                <w:szCs w:val="24"/>
              </w:rPr>
              <w:t>ой инфекции и т.д.</w:t>
            </w:r>
          </w:p>
          <w:p w:rsidR="007247C2" w:rsidRDefault="007247C2" w:rsidP="007247C2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C3513">
              <w:rPr>
                <w:sz w:val="24"/>
                <w:szCs w:val="24"/>
              </w:rPr>
              <w:t>с воспитанниками</w:t>
            </w:r>
            <w:r w:rsidR="00C82161">
              <w:rPr>
                <w:sz w:val="24"/>
                <w:szCs w:val="24"/>
              </w:rPr>
              <w:t xml:space="preserve"> и</w:t>
            </w:r>
            <w:r w:rsidR="009C3513">
              <w:rPr>
                <w:sz w:val="24"/>
                <w:szCs w:val="24"/>
              </w:rPr>
              <w:t xml:space="preserve"> </w:t>
            </w:r>
            <w:r w:rsidR="00C82161">
              <w:rPr>
                <w:sz w:val="24"/>
                <w:szCs w:val="24"/>
              </w:rPr>
              <w:t xml:space="preserve">обучающимися </w:t>
            </w:r>
            <w:r w:rsidR="009C3513">
              <w:rPr>
                <w:sz w:val="24"/>
                <w:szCs w:val="24"/>
              </w:rPr>
              <w:t>образовательных организаций (классны</w:t>
            </w:r>
            <w:r w:rsidR="00C82161">
              <w:rPr>
                <w:sz w:val="24"/>
                <w:szCs w:val="24"/>
              </w:rPr>
              <w:t>е</w:t>
            </w:r>
            <w:r w:rsidR="009C3513">
              <w:rPr>
                <w:sz w:val="24"/>
                <w:szCs w:val="24"/>
              </w:rPr>
              <w:t xml:space="preserve"> час</w:t>
            </w:r>
            <w:r w:rsidR="00C82161">
              <w:rPr>
                <w:sz w:val="24"/>
                <w:szCs w:val="24"/>
              </w:rPr>
              <w:t>ы</w:t>
            </w:r>
            <w:r w:rsidR="009C3513">
              <w:rPr>
                <w:sz w:val="24"/>
                <w:szCs w:val="24"/>
              </w:rPr>
              <w:t>,  профилактически</w:t>
            </w:r>
            <w:r w:rsidR="00C82161">
              <w:rPr>
                <w:sz w:val="24"/>
                <w:szCs w:val="24"/>
              </w:rPr>
              <w:t>е</w:t>
            </w:r>
            <w:r w:rsidR="009C3513">
              <w:rPr>
                <w:sz w:val="24"/>
                <w:szCs w:val="24"/>
              </w:rPr>
              <w:t xml:space="preserve"> тематически</w:t>
            </w:r>
            <w:r w:rsidR="00C82161">
              <w:rPr>
                <w:sz w:val="24"/>
                <w:szCs w:val="24"/>
              </w:rPr>
              <w:t>е</w:t>
            </w:r>
            <w:r w:rsidR="009C3513">
              <w:rPr>
                <w:sz w:val="24"/>
                <w:szCs w:val="24"/>
              </w:rPr>
              <w:t xml:space="preserve"> заняти</w:t>
            </w:r>
            <w:r w:rsidR="00C82161">
              <w:rPr>
                <w:sz w:val="24"/>
                <w:szCs w:val="24"/>
              </w:rPr>
              <w:t>я</w:t>
            </w:r>
            <w:r w:rsidR="009C3513">
              <w:rPr>
                <w:sz w:val="24"/>
                <w:szCs w:val="24"/>
              </w:rPr>
              <w:t>, бесед</w:t>
            </w:r>
            <w:r w:rsidR="00C82161">
              <w:rPr>
                <w:sz w:val="24"/>
                <w:szCs w:val="24"/>
              </w:rPr>
              <w:t>ы</w:t>
            </w:r>
            <w:r w:rsidR="009C3513">
              <w:rPr>
                <w:sz w:val="24"/>
                <w:szCs w:val="24"/>
              </w:rPr>
              <w:t xml:space="preserve"> и игр</w:t>
            </w:r>
            <w:r w:rsidR="00C82161">
              <w:rPr>
                <w:sz w:val="24"/>
                <w:szCs w:val="24"/>
              </w:rPr>
              <w:t>ы</w:t>
            </w:r>
            <w:r w:rsidR="009C3513">
              <w:rPr>
                <w:sz w:val="24"/>
                <w:szCs w:val="24"/>
              </w:rPr>
              <w:t>, интерактивны</w:t>
            </w:r>
            <w:r w:rsidR="00C82161">
              <w:rPr>
                <w:sz w:val="24"/>
                <w:szCs w:val="24"/>
              </w:rPr>
              <w:t>е</w:t>
            </w:r>
            <w:r w:rsidR="009C3513">
              <w:rPr>
                <w:sz w:val="24"/>
                <w:szCs w:val="24"/>
              </w:rPr>
              <w:t xml:space="preserve"> заняти</w:t>
            </w:r>
            <w:r w:rsidR="00C82161">
              <w:rPr>
                <w:sz w:val="24"/>
                <w:szCs w:val="24"/>
              </w:rPr>
              <w:t>я</w:t>
            </w:r>
            <w:r w:rsidR="009C3513">
              <w:rPr>
                <w:sz w:val="24"/>
                <w:szCs w:val="24"/>
              </w:rPr>
              <w:t>, конкурс</w:t>
            </w:r>
            <w:r w:rsidR="00C82161">
              <w:rPr>
                <w:sz w:val="24"/>
                <w:szCs w:val="24"/>
              </w:rPr>
              <w:t>ы</w:t>
            </w:r>
            <w:r w:rsidR="009C3513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др</w:t>
            </w:r>
            <w:r w:rsidR="009C3513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;</w:t>
            </w:r>
          </w:p>
          <w:p w:rsidR="00A97A9D" w:rsidRPr="00A97A9D" w:rsidRDefault="007247C2" w:rsidP="001D7B2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8216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родителями (законными п</w:t>
            </w:r>
            <w:r w:rsidR="00C82161">
              <w:rPr>
                <w:sz w:val="24"/>
                <w:szCs w:val="24"/>
              </w:rPr>
              <w:t xml:space="preserve">редставителями) обучающихся и воспитанников образовательных организаций (родительские собрания, профилактические </w:t>
            </w:r>
            <w:r w:rsidR="001D7B28">
              <w:rPr>
                <w:sz w:val="24"/>
                <w:szCs w:val="24"/>
              </w:rPr>
              <w:t xml:space="preserve">тематические </w:t>
            </w:r>
            <w:r w:rsidR="00C82161">
              <w:rPr>
                <w:sz w:val="24"/>
                <w:szCs w:val="24"/>
              </w:rPr>
              <w:t>беседы</w:t>
            </w:r>
            <w:r w:rsidR="001D7B28">
              <w:rPr>
                <w:sz w:val="24"/>
                <w:szCs w:val="24"/>
              </w:rPr>
              <w:t xml:space="preserve"> и обучающие занятия, </w:t>
            </w:r>
            <w:r w:rsidR="00C82161">
              <w:rPr>
                <w:sz w:val="24"/>
                <w:szCs w:val="24"/>
              </w:rPr>
              <w:t>консультации</w:t>
            </w:r>
            <w:r w:rsidR="001D7B28">
              <w:rPr>
                <w:sz w:val="24"/>
                <w:szCs w:val="24"/>
              </w:rPr>
              <w:t xml:space="preserve"> </w:t>
            </w:r>
            <w:r w:rsidR="00C82161">
              <w:rPr>
                <w:sz w:val="24"/>
                <w:szCs w:val="24"/>
              </w:rPr>
              <w:t xml:space="preserve">и др.) </w:t>
            </w:r>
            <w:r w:rsidR="009C3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B45AA" w:rsidRDefault="007247C2" w:rsidP="00A60D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B45AA">
              <w:rPr>
                <w:sz w:val="24"/>
                <w:szCs w:val="24"/>
              </w:rPr>
              <w:t>по план</w:t>
            </w:r>
            <w:r w:rsidR="008B45AA">
              <w:rPr>
                <w:sz w:val="24"/>
                <w:szCs w:val="24"/>
              </w:rPr>
              <w:t xml:space="preserve">у мероприятий </w:t>
            </w:r>
            <w:r w:rsidRPr="008B45AA">
              <w:rPr>
                <w:sz w:val="24"/>
                <w:szCs w:val="24"/>
              </w:rPr>
              <w:t>ОО</w:t>
            </w:r>
            <w:r w:rsidR="008B45AA" w:rsidRPr="008B45AA">
              <w:rPr>
                <w:sz w:val="24"/>
                <w:szCs w:val="24"/>
              </w:rPr>
              <w:t xml:space="preserve"> </w:t>
            </w:r>
          </w:p>
          <w:p w:rsidR="00A97A9D" w:rsidRPr="008B45AA" w:rsidRDefault="008B45AA" w:rsidP="00A60D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B45AA">
              <w:rPr>
                <w:sz w:val="24"/>
                <w:szCs w:val="24"/>
              </w:rPr>
              <w:t>по проведению городского месячника по безопасности обучающихся и воспитанников</w:t>
            </w:r>
          </w:p>
        </w:tc>
        <w:tc>
          <w:tcPr>
            <w:tcW w:w="2127" w:type="dxa"/>
            <w:shd w:val="clear" w:color="auto" w:fill="auto"/>
          </w:tcPr>
          <w:p w:rsidR="00A97A9D" w:rsidRDefault="001D7B28" w:rsidP="00A9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</w:tbl>
    <w:p w:rsidR="00305E29" w:rsidRDefault="00305E29" w:rsidP="00305E29">
      <w:pPr>
        <w:jc w:val="both"/>
        <w:rPr>
          <w:sz w:val="26"/>
        </w:rPr>
      </w:pPr>
    </w:p>
    <w:p w:rsidR="00AF58FA" w:rsidRDefault="00AF58FA" w:rsidP="00305E29">
      <w:pPr>
        <w:jc w:val="both"/>
        <w:rPr>
          <w:sz w:val="26"/>
        </w:rPr>
        <w:sectPr w:rsidR="00AF58FA" w:rsidSect="00D025F4"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107F6C" w:rsidRDefault="00107F6C" w:rsidP="00107F6C">
      <w:pPr>
        <w:pStyle w:val="4"/>
        <w:ind w:left="5103"/>
      </w:pPr>
      <w:r>
        <w:lastRenderedPageBreak/>
        <w:t>Приложение  2</w:t>
      </w:r>
    </w:p>
    <w:p w:rsidR="00107F6C" w:rsidRDefault="00107F6C" w:rsidP="00AF58FA">
      <w:pPr>
        <w:pStyle w:val="a9"/>
        <w:spacing w:after="600"/>
        <w:ind w:left="5103"/>
      </w:pPr>
      <w:r>
        <w:t xml:space="preserve">к приказу департамента образования мэрии города Ярославля от </w:t>
      </w:r>
      <w:r w:rsidR="00AF58FA">
        <w:t>25.01.2021</w:t>
      </w:r>
      <w:r>
        <w:t xml:space="preserve"> № </w:t>
      </w:r>
      <w:r w:rsidR="00AF58FA">
        <w:t>01-05/53</w:t>
      </w:r>
    </w:p>
    <w:p w:rsidR="00D059E1" w:rsidRPr="00D059E1" w:rsidRDefault="00D059E1" w:rsidP="00D059E1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1</w:t>
      </w:r>
    </w:p>
    <w:p w:rsidR="00D059E1" w:rsidRDefault="00D059E1" w:rsidP="00107F6C">
      <w:pPr>
        <w:jc w:val="center"/>
        <w:rPr>
          <w:b/>
          <w:sz w:val="26"/>
          <w:szCs w:val="26"/>
        </w:rPr>
      </w:pPr>
    </w:p>
    <w:p w:rsidR="00AF58FA" w:rsidRDefault="00AF58FA" w:rsidP="00107F6C">
      <w:pPr>
        <w:jc w:val="center"/>
        <w:rPr>
          <w:b/>
          <w:sz w:val="26"/>
          <w:szCs w:val="26"/>
        </w:rPr>
      </w:pPr>
    </w:p>
    <w:p w:rsidR="008B45AA" w:rsidRDefault="00107F6C" w:rsidP="00107F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107F6C">
        <w:rPr>
          <w:b/>
          <w:sz w:val="26"/>
          <w:szCs w:val="26"/>
        </w:rPr>
        <w:t xml:space="preserve">тчет о </w:t>
      </w:r>
      <w:r w:rsidR="008B45AA">
        <w:rPr>
          <w:b/>
          <w:sz w:val="26"/>
          <w:szCs w:val="26"/>
        </w:rPr>
        <w:t xml:space="preserve">реализации плана мероприятий </w:t>
      </w:r>
    </w:p>
    <w:p w:rsidR="008B45AA" w:rsidRPr="00D059E1" w:rsidRDefault="008B45AA" w:rsidP="008B45AA">
      <w:pPr>
        <w:jc w:val="center"/>
        <w:rPr>
          <w:b/>
          <w:sz w:val="26"/>
          <w:szCs w:val="26"/>
        </w:rPr>
      </w:pPr>
      <w:r w:rsidRPr="00D059E1">
        <w:rPr>
          <w:b/>
          <w:sz w:val="26"/>
          <w:szCs w:val="26"/>
        </w:rPr>
        <w:t xml:space="preserve">________________________________________________ </w:t>
      </w:r>
    </w:p>
    <w:p w:rsidR="008B45AA" w:rsidRPr="00D059E1" w:rsidRDefault="008B45AA" w:rsidP="008B45AA">
      <w:pPr>
        <w:jc w:val="center"/>
        <w:rPr>
          <w:sz w:val="26"/>
          <w:szCs w:val="26"/>
          <w:vertAlign w:val="subscript"/>
        </w:rPr>
      </w:pPr>
      <w:r w:rsidRPr="00D059E1">
        <w:rPr>
          <w:sz w:val="26"/>
          <w:szCs w:val="26"/>
          <w:vertAlign w:val="subscript"/>
        </w:rPr>
        <w:t>(наименование муниципальной образовательной организации)</w:t>
      </w:r>
    </w:p>
    <w:p w:rsidR="00107F6C" w:rsidRDefault="008B45AA" w:rsidP="00107F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107F6C" w:rsidRPr="00107F6C">
        <w:rPr>
          <w:b/>
          <w:sz w:val="26"/>
          <w:szCs w:val="26"/>
        </w:rPr>
        <w:t>проведени</w:t>
      </w:r>
      <w:r>
        <w:rPr>
          <w:b/>
          <w:sz w:val="26"/>
          <w:szCs w:val="26"/>
        </w:rPr>
        <w:t>ю</w:t>
      </w:r>
      <w:r w:rsidR="00107F6C" w:rsidRPr="00107F6C">
        <w:rPr>
          <w:b/>
          <w:sz w:val="26"/>
          <w:szCs w:val="26"/>
        </w:rPr>
        <w:t xml:space="preserve"> </w:t>
      </w:r>
    </w:p>
    <w:p w:rsidR="00107F6C" w:rsidRPr="00B616CA" w:rsidRDefault="00107F6C" w:rsidP="00107F6C">
      <w:pPr>
        <w:jc w:val="center"/>
        <w:rPr>
          <w:b/>
          <w:sz w:val="26"/>
          <w:szCs w:val="26"/>
        </w:rPr>
      </w:pPr>
      <w:r w:rsidRPr="00107F6C">
        <w:rPr>
          <w:b/>
          <w:sz w:val="26"/>
          <w:szCs w:val="26"/>
        </w:rPr>
        <w:t>городского месячника по безопасности обучающихся и</w:t>
      </w:r>
      <w:r w:rsidRPr="00B616CA">
        <w:rPr>
          <w:b/>
          <w:sz w:val="26"/>
          <w:szCs w:val="26"/>
        </w:rPr>
        <w:t xml:space="preserve"> воспитанников </w:t>
      </w:r>
    </w:p>
    <w:p w:rsidR="00107F6C" w:rsidRDefault="00107F6C" w:rsidP="00107F6C">
      <w:pPr>
        <w:jc w:val="center"/>
        <w:rPr>
          <w:sz w:val="26"/>
          <w:szCs w:val="26"/>
        </w:rPr>
      </w:pPr>
      <w:r w:rsidRPr="00B616CA">
        <w:rPr>
          <w:b/>
          <w:sz w:val="26"/>
          <w:szCs w:val="26"/>
        </w:rPr>
        <w:t>муниципальных образовательных организаций</w:t>
      </w:r>
    </w:p>
    <w:p w:rsidR="00107F6C" w:rsidRDefault="00107F6C" w:rsidP="00305E29">
      <w:pPr>
        <w:jc w:val="both"/>
        <w:rPr>
          <w:sz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2835"/>
      </w:tblGrid>
      <w:tr w:rsidR="008B45AA" w:rsidRPr="00B57CBD" w:rsidTr="003E07DD">
        <w:trPr>
          <w:trHeight w:val="391"/>
        </w:trPr>
        <w:tc>
          <w:tcPr>
            <w:tcW w:w="2410" w:type="dxa"/>
            <w:vMerge w:val="restart"/>
            <w:shd w:val="clear" w:color="auto" w:fill="auto"/>
          </w:tcPr>
          <w:p w:rsidR="008B45AA" w:rsidRPr="003E07DD" w:rsidRDefault="008B45AA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 xml:space="preserve">Название мероприятия </w:t>
            </w:r>
          </w:p>
          <w:p w:rsidR="008B45AA" w:rsidRPr="003E07DD" w:rsidRDefault="008B45AA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(серии мероприятий)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B45AA" w:rsidRPr="003E07DD" w:rsidRDefault="008B45AA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Количество мероприятий</w:t>
            </w:r>
          </w:p>
          <w:p w:rsidR="008B45AA" w:rsidRPr="003E07DD" w:rsidRDefault="008B45AA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(если проводится серия одинаковых мероприятий)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B45AA" w:rsidRPr="003E07DD" w:rsidRDefault="008B45AA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Количество участников</w:t>
            </w:r>
          </w:p>
        </w:tc>
      </w:tr>
      <w:tr w:rsidR="008B45AA" w:rsidRPr="00B57CBD" w:rsidTr="003E07DD">
        <w:trPr>
          <w:trHeight w:val="426"/>
        </w:trPr>
        <w:tc>
          <w:tcPr>
            <w:tcW w:w="2410" w:type="dxa"/>
            <w:vMerge/>
            <w:shd w:val="clear" w:color="auto" w:fill="auto"/>
          </w:tcPr>
          <w:p w:rsidR="008B45AA" w:rsidRPr="003E07DD" w:rsidRDefault="008B45AA" w:rsidP="003E07D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B45AA" w:rsidRPr="003E07DD" w:rsidRDefault="008B45AA" w:rsidP="003E07D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45AA" w:rsidRPr="003E07DD" w:rsidRDefault="008B45AA" w:rsidP="003E07DD">
            <w:pPr>
              <w:jc w:val="center"/>
              <w:rPr>
                <w:rFonts w:eastAsia="Calibri"/>
                <w:sz w:val="22"/>
                <w:szCs w:val="22"/>
              </w:rPr>
            </w:pPr>
            <w:r w:rsidRPr="003E07DD">
              <w:rPr>
                <w:rFonts w:eastAsia="Calibri"/>
                <w:sz w:val="22"/>
                <w:szCs w:val="22"/>
              </w:rPr>
              <w:t>обучающиеся, воспитанники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ADB" w:rsidRPr="003E07DD" w:rsidRDefault="008B45AA" w:rsidP="003E07DD">
            <w:pPr>
              <w:jc w:val="center"/>
              <w:rPr>
                <w:rFonts w:eastAsia="Calibri"/>
                <w:sz w:val="22"/>
                <w:szCs w:val="22"/>
              </w:rPr>
            </w:pPr>
            <w:r w:rsidRPr="003E07DD">
              <w:rPr>
                <w:rFonts w:eastAsia="Calibri"/>
                <w:sz w:val="22"/>
                <w:szCs w:val="22"/>
              </w:rPr>
              <w:t xml:space="preserve">родители </w:t>
            </w:r>
          </w:p>
          <w:p w:rsidR="008B45AA" w:rsidRPr="003E07DD" w:rsidRDefault="008B45AA" w:rsidP="003E07DD">
            <w:pPr>
              <w:jc w:val="center"/>
              <w:rPr>
                <w:rFonts w:eastAsia="Calibri"/>
                <w:sz w:val="22"/>
                <w:szCs w:val="22"/>
              </w:rPr>
            </w:pPr>
            <w:r w:rsidRPr="003E07DD">
              <w:rPr>
                <w:rFonts w:eastAsia="Calibri"/>
                <w:sz w:val="22"/>
                <w:szCs w:val="22"/>
              </w:rPr>
              <w:t xml:space="preserve">(законные </w:t>
            </w:r>
            <w:r w:rsidR="00993ADB" w:rsidRPr="003E07DD">
              <w:rPr>
                <w:rFonts w:eastAsia="Calibri"/>
                <w:sz w:val="22"/>
                <w:szCs w:val="22"/>
              </w:rPr>
              <w:t>п</w:t>
            </w:r>
            <w:r w:rsidRPr="003E07DD">
              <w:rPr>
                <w:rFonts w:eastAsia="Calibri"/>
                <w:sz w:val="22"/>
                <w:szCs w:val="22"/>
              </w:rPr>
              <w:t>редставители)</w:t>
            </w:r>
          </w:p>
        </w:tc>
      </w:tr>
      <w:tr w:rsidR="008B45AA" w:rsidRPr="00B57CBD" w:rsidTr="003E07DD">
        <w:tc>
          <w:tcPr>
            <w:tcW w:w="2410" w:type="dxa"/>
            <w:shd w:val="clear" w:color="auto" w:fill="auto"/>
          </w:tcPr>
          <w:p w:rsidR="008B45AA" w:rsidRPr="003E07DD" w:rsidRDefault="008B45AA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45AA" w:rsidRPr="003E07DD" w:rsidRDefault="008B45AA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45AA" w:rsidRPr="003E07DD" w:rsidRDefault="008B45AA" w:rsidP="003E07DD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45AA" w:rsidRPr="003E07DD" w:rsidRDefault="008B45AA" w:rsidP="003E07DD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B45AA" w:rsidRPr="00B57CBD" w:rsidTr="003E07DD">
        <w:tc>
          <w:tcPr>
            <w:tcW w:w="2410" w:type="dxa"/>
            <w:shd w:val="clear" w:color="auto" w:fill="auto"/>
          </w:tcPr>
          <w:p w:rsidR="008B45AA" w:rsidRPr="003E07DD" w:rsidRDefault="008B45AA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45AA" w:rsidRPr="003E07DD" w:rsidRDefault="008B45AA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45AA" w:rsidRPr="003E07DD" w:rsidRDefault="008B45AA" w:rsidP="003E07DD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45AA" w:rsidRPr="003E07DD" w:rsidRDefault="008B45AA" w:rsidP="003E07DD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B45AA" w:rsidRPr="00B57CBD" w:rsidTr="003E07DD">
        <w:tc>
          <w:tcPr>
            <w:tcW w:w="2410" w:type="dxa"/>
            <w:shd w:val="clear" w:color="auto" w:fill="auto"/>
          </w:tcPr>
          <w:p w:rsidR="008B45AA" w:rsidRPr="003E07DD" w:rsidRDefault="008B45AA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Название и место размещения/</w:t>
            </w:r>
          </w:p>
          <w:p w:rsidR="008B45AA" w:rsidRPr="003E07DD" w:rsidRDefault="008B45AA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распространения информационных материалов</w:t>
            </w:r>
          </w:p>
        </w:tc>
        <w:tc>
          <w:tcPr>
            <w:tcW w:w="2977" w:type="dxa"/>
            <w:shd w:val="clear" w:color="auto" w:fill="auto"/>
          </w:tcPr>
          <w:p w:rsidR="007527F7" w:rsidRPr="003E07DD" w:rsidRDefault="008B45AA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  <w:p w:rsidR="008B45AA" w:rsidRPr="003E07DD" w:rsidRDefault="008B45AA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размещенных материалов</w:t>
            </w:r>
          </w:p>
        </w:tc>
        <w:tc>
          <w:tcPr>
            <w:tcW w:w="1984" w:type="dxa"/>
            <w:shd w:val="clear" w:color="auto" w:fill="auto"/>
          </w:tcPr>
          <w:p w:rsidR="007527F7" w:rsidRPr="003E07DD" w:rsidRDefault="008B45AA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 xml:space="preserve">Количество просмотров </w:t>
            </w:r>
            <w:r w:rsidRPr="003E07DD">
              <w:rPr>
                <w:rFonts w:eastAsia="Calibri"/>
                <w:sz w:val="24"/>
                <w:szCs w:val="24"/>
              </w:rPr>
              <w:br/>
              <w:t xml:space="preserve">(для материалов, размещенных </w:t>
            </w:r>
          </w:p>
          <w:p w:rsidR="008B45AA" w:rsidRPr="003E07DD" w:rsidRDefault="008B45AA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в сети Интернет)</w:t>
            </w:r>
          </w:p>
        </w:tc>
        <w:tc>
          <w:tcPr>
            <w:tcW w:w="2835" w:type="dxa"/>
            <w:shd w:val="clear" w:color="auto" w:fill="auto"/>
          </w:tcPr>
          <w:p w:rsidR="008B45AA" w:rsidRPr="003E07DD" w:rsidRDefault="008B45AA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Количество распространенных материалов (экземпляров)</w:t>
            </w:r>
          </w:p>
        </w:tc>
      </w:tr>
      <w:tr w:rsidR="008B45AA" w:rsidRPr="00B57CBD" w:rsidTr="003E07DD">
        <w:tc>
          <w:tcPr>
            <w:tcW w:w="2410" w:type="dxa"/>
            <w:shd w:val="clear" w:color="auto" w:fill="auto"/>
          </w:tcPr>
          <w:p w:rsidR="008B45AA" w:rsidRPr="003E07DD" w:rsidRDefault="008B45AA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45AA" w:rsidRPr="003E07DD" w:rsidRDefault="008B45AA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45AA" w:rsidRPr="003E07DD" w:rsidRDefault="008B45AA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45AA" w:rsidRPr="003E07DD" w:rsidRDefault="008B45AA" w:rsidP="003E07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45AA" w:rsidRPr="00B57CBD" w:rsidTr="003E07DD">
        <w:tc>
          <w:tcPr>
            <w:tcW w:w="2410" w:type="dxa"/>
            <w:shd w:val="clear" w:color="auto" w:fill="auto"/>
          </w:tcPr>
          <w:p w:rsidR="008B45AA" w:rsidRPr="003E07DD" w:rsidRDefault="008B45AA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45AA" w:rsidRPr="003E07DD" w:rsidRDefault="008B45AA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45AA" w:rsidRPr="003E07DD" w:rsidRDefault="008B45AA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45AA" w:rsidRPr="003E07DD" w:rsidRDefault="008B45AA" w:rsidP="003E07D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07F6C" w:rsidRDefault="00107F6C" w:rsidP="00305E29">
      <w:pPr>
        <w:jc w:val="both"/>
        <w:rPr>
          <w:sz w:val="26"/>
        </w:rPr>
      </w:pPr>
    </w:p>
    <w:p w:rsidR="00107F6C" w:rsidRDefault="00D059E1" w:rsidP="00D059E1">
      <w:pPr>
        <w:jc w:val="right"/>
        <w:rPr>
          <w:sz w:val="26"/>
        </w:rPr>
      </w:pPr>
      <w:r>
        <w:rPr>
          <w:sz w:val="26"/>
        </w:rPr>
        <w:t>Форма 2</w:t>
      </w:r>
    </w:p>
    <w:p w:rsidR="00D059E1" w:rsidRPr="00D059E1" w:rsidRDefault="00D059E1" w:rsidP="00D059E1">
      <w:pPr>
        <w:jc w:val="center"/>
        <w:rPr>
          <w:b/>
          <w:sz w:val="26"/>
          <w:szCs w:val="26"/>
        </w:rPr>
      </w:pPr>
      <w:r w:rsidRPr="00D059E1">
        <w:rPr>
          <w:b/>
          <w:sz w:val="26"/>
          <w:szCs w:val="26"/>
        </w:rPr>
        <w:t>Отчет</w:t>
      </w:r>
    </w:p>
    <w:p w:rsidR="00D059E1" w:rsidRPr="00D059E1" w:rsidRDefault="00D059E1" w:rsidP="00D059E1">
      <w:pPr>
        <w:jc w:val="center"/>
        <w:rPr>
          <w:b/>
          <w:sz w:val="26"/>
          <w:szCs w:val="26"/>
        </w:rPr>
      </w:pPr>
      <w:r w:rsidRPr="00D059E1">
        <w:rPr>
          <w:b/>
          <w:sz w:val="26"/>
          <w:szCs w:val="26"/>
        </w:rPr>
        <w:t xml:space="preserve"> ________________________________________________ </w:t>
      </w:r>
    </w:p>
    <w:p w:rsidR="00D059E1" w:rsidRPr="00D059E1" w:rsidRDefault="00D059E1" w:rsidP="00D059E1">
      <w:pPr>
        <w:jc w:val="center"/>
        <w:rPr>
          <w:sz w:val="26"/>
          <w:szCs w:val="26"/>
          <w:vertAlign w:val="subscript"/>
        </w:rPr>
      </w:pPr>
      <w:r w:rsidRPr="00D059E1">
        <w:rPr>
          <w:sz w:val="26"/>
          <w:szCs w:val="26"/>
          <w:vertAlign w:val="subscript"/>
        </w:rPr>
        <w:t>(наименование муниципальной образовательной организации)</w:t>
      </w:r>
    </w:p>
    <w:p w:rsidR="00D059E1" w:rsidRPr="00D059E1" w:rsidRDefault="00D059E1" w:rsidP="00D059E1">
      <w:pPr>
        <w:jc w:val="center"/>
        <w:rPr>
          <w:b/>
          <w:sz w:val="26"/>
          <w:szCs w:val="26"/>
          <w:lang w:eastAsia="en-US"/>
        </w:rPr>
      </w:pPr>
      <w:r w:rsidRPr="00D059E1">
        <w:rPr>
          <w:b/>
          <w:sz w:val="26"/>
          <w:szCs w:val="26"/>
        </w:rPr>
        <w:t xml:space="preserve"> о проведении Акции «Неделя безопасности детей в сети Интернет»</w:t>
      </w:r>
      <w:r w:rsidRPr="00D059E1">
        <w:rPr>
          <w:b/>
          <w:sz w:val="26"/>
          <w:szCs w:val="26"/>
          <w:lang w:eastAsia="en-US"/>
        </w:rPr>
        <w:t xml:space="preserve"> </w:t>
      </w:r>
    </w:p>
    <w:p w:rsidR="00D059E1" w:rsidRPr="00D059E1" w:rsidRDefault="00D059E1" w:rsidP="00D059E1">
      <w:pPr>
        <w:jc w:val="center"/>
        <w:rPr>
          <w:sz w:val="26"/>
          <w:szCs w:val="26"/>
        </w:rPr>
      </w:pPr>
      <w:r w:rsidRPr="00D059E1">
        <w:rPr>
          <w:b/>
          <w:sz w:val="26"/>
          <w:szCs w:val="26"/>
          <w:lang w:eastAsia="en-US"/>
        </w:rPr>
        <w:t>(в рамках областной межведомственной акции)</w:t>
      </w:r>
    </w:p>
    <w:p w:rsidR="00D059E1" w:rsidRPr="00B4187E" w:rsidRDefault="00D059E1" w:rsidP="00D059E1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1984"/>
        <w:gridCol w:w="2410"/>
      </w:tblGrid>
      <w:tr w:rsidR="00D059E1" w:rsidRPr="00B57CBD" w:rsidTr="003E07DD">
        <w:trPr>
          <w:trHeight w:val="807"/>
        </w:trPr>
        <w:tc>
          <w:tcPr>
            <w:tcW w:w="2694" w:type="dxa"/>
            <w:shd w:val="clear" w:color="auto" w:fill="auto"/>
          </w:tcPr>
          <w:p w:rsidR="00D059E1" w:rsidRPr="003E07DD" w:rsidRDefault="00D059E1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 xml:space="preserve">Название мероприятия </w:t>
            </w:r>
          </w:p>
          <w:p w:rsidR="00D059E1" w:rsidRPr="003E07DD" w:rsidRDefault="00D059E1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(серии мероприятий)</w:t>
            </w:r>
          </w:p>
        </w:tc>
        <w:tc>
          <w:tcPr>
            <w:tcW w:w="2977" w:type="dxa"/>
            <w:shd w:val="clear" w:color="auto" w:fill="auto"/>
          </w:tcPr>
          <w:p w:rsidR="00D059E1" w:rsidRPr="003E07DD" w:rsidRDefault="00D059E1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Количество мероприятий</w:t>
            </w:r>
          </w:p>
          <w:p w:rsidR="00D059E1" w:rsidRPr="003E07DD" w:rsidRDefault="00D059E1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(если проводится серия одинаковых мероприятий)</w:t>
            </w:r>
          </w:p>
        </w:tc>
        <w:tc>
          <w:tcPr>
            <w:tcW w:w="1984" w:type="dxa"/>
            <w:shd w:val="clear" w:color="auto" w:fill="auto"/>
          </w:tcPr>
          <w:p w:rsidR="00D059E1" w:rsidRPr="003E07DD" w:rsidRDefault="00D059E1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Количество участников</w:t>
            </w:r>
          </w:p>
        </w:tc>
        <w:tc>
          <w:tcPr>
            <w:tcW w:w="2410" w:type="dxa"/>
            <w:shd w:val="clear" w:color="auto" w:fill="auto"/>
          </w:tcPr>
          <w:p w:rsidR="00D059E1" w:rsidRPr="003E07DD" w:rsidRDefault="00D059E1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 xml:space="preserve">Краткое описание мероприятия </w:t>
            </w:r>
          </w:p>
          <w:p w:rsidR="00D059E1" w:rsidRPr="003E07DD" w:rsidRDefault="00D059E1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(серии одинаковых мероприятий)</w:t>
            </w:r>
          </w:p>
        </w:tc>
      </w:tr>
      <w:tr w:rsidR="00D059E1" w:rsidRPr="00B57CBD" w:rsidTr="003E07DD">
        <w:tc>
          <w:tcPr>
            <w:tcW w:w="2694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059E1" w:rsidRPr="00B57CBD" w:rsidTr="003E07DD">
        <w:tc>
          <w:tcPr>
            <w:tcW w:w="2694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059E1" w:rsidRPr="00B57CBD" w:rsidTr="003E07DD">
        <w:tc>
          <w:tcPr>
            <w:tcW w:w="2694" w:type="dxa"/>
            <w:shd w:val="clear" w:color="auto" w:fill="auto"/>
          </w:tcPr>
          <w:p w:rsidR="00D059E1" w:rsidRPr="003E07DD" w:rsidRDefault="00D059E1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Название и место размещения/</w:t>
            </w:r>
          </w:p>
          <w:p w:rsidR="00D059E1" w:rsidRPr="003E07DD" w:rsidRDefault="00D059E1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распространения информационных материалов</w:t>
            </w:r>
          </w:p>
        </w:tc>
        <w:tc>
          <w:tcPr>
            <w:tcW w:w="2977" w:type="dxa"/>
            <w:shd w:val="clear" w:color="auto" w:fill="auto"/>
          </w:tcPr>
          <w:p w:rsidR="00D059E1" w:rsidRPr="003E07DD" w:rsidRDefault="00D059E1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Количество размещенных материалов</w:t>
            </w:r>
          </w:p>
        </w:tc>
        <w:tc>
          <w:tcPr>
            <w:tcW w:w="1984" w:type="dxa"/>
            <w:shd w:val="clear" w:color="auto" w:fill="auto"/>
          </w:tcPr>
          <w:p w:rsidR="007527F7" w:rsidRPr="003E07DD" w:rsidRDefault="00D059E1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 xml:space="preserve">Количество просмотров </w:t>
            </w:r>
            <w:r w:rsidRPr="003E07DD">
              <w:rPr>
                <w:rFonts w:eastAsia="Calibri"/>
                <w:sz w:val="24"/>
                <w:szCs w:val="24"/>
              </w:rPr>
              <w:br/>
              <w:t xml:space="preserve">(для материалов, размещенных </w:t>
            </w:r>
          </w:p>
          <w:p w:rsidR="00D059E1" w:rsidRPr="003E07DD" w:rsidRDefault="00D059E1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в сети Интернет)</w:t>
            </w:r>
          </w:p>
        </w:tc>
        <w:tc>
          <w:tcPr>
            <w:tcW w:w="2410" w:type="dxa"/>
            <w:shd w:val="clear" w:color="auto" w:fill="auto"/>
          </w:tcPr>
          <w:p w:rsidR="00D059E1" w:rsidRPr="003E07DD" w:rsidRDefault="00D059E1" w:rsidP="003E07D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07DD">
              <w:rPr>
                <w:rFonts w:eastAsia="Calibri"/>
                <w:sz w:val="24"/>
                <w:szCs w:val="24"/>
              </w:rPr>
              <w:t>Количество распространенных материалов (экземпляров)</w:t>
            </w:r>
          </w:p>
        </w:tc>
      </w:tr>
      <w:tr w:rsidR="00D059E1" w:rsidRPr="00B57CBD" w:rsidTr="003E07DD">
        <w:tc>
          <w:tcPr>
            <w:tcW w:w="2694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059E1" w:rsidRPr="00B57CBD" w:rsidTr="003E07DD">
        <w:tc>
          <w:tcPr>
            <w:tcW w:w="2694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059E1" w:rsidRPr="003E07DD" w:rsidRDefault="00D059E1" w:rsidP="003E07D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059E1" w:rsidRDefault="00D059E1" w:rsidP="00AF58FA"/>
    <w:sectPr w:rsidR="00D059E1" w:rsidSect="00D025F4">
      <w:pgSz w:w="11906" w:h="16838" w:code="9"/>
      <w:pgMar w:top="1134" w:right="567" w:bottom="1134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542A" w:rsidRDefault="00FC542A">
      <w:r>
        <w:separator/>
      </w:r>
    </w:p>
  </w:endnote>
  <w:endnote w:type="continuationSeparator" w:id="0">
    <w:p w:rsidR="00FC542A" w:rsidRDefault="00FC542A">
      <w:r>
        <w:continuationSeparator/>
      </w:r>
    </w:p>
  </w:endnote>
  <w:endnote w:type="continuationNotice" w:id="1">
    <w:p w:rsidR="00FC542A" w:rsidRDefault="00FC5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1BE0" w:rsidRDefault="00FB1B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B1BE0" w:rsidRDefault="00FB1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542A" w:rsidRDefault="00FC542A">
      <w:r>
        <w:separator/>
      </w:r>
    </w:p>
  </w:footnote>
  <w:footnote w:type="continuationSeparator" w:id="0">
    <w:p w:rsidR="00FC542A" w:rsidRDefault="00FC542A">
      <w:r>
        <w:continuationSeparator/>
      </w:r>
    </w:p>
  </w:footnote>
  <w:footnote w:type="continuationNotice" w:id="1">
    <w:p w:rsidR="00FC542A" w:rsidRDefault="00FC54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58FA" w:rsidRDefault="00AF58F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1638F" w:rsidRDefault="0091638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3F87"/>
    <w:multiLevelType w:val="hybridMultilevel"/>
    <w:tmpl w:val="AEE2AF4A"/>
    <w:lvl w:ilvl="0" w:tplc="66900E7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B160956"/>
    <w:multiLevelType w:val="hybridMultilevel"/>
    <w:tmpl w:val="D0B8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05E5"/>
    <w:multiLevelType w:val="hybridMultilevel"/>
    <w:tmpl w:val="02C8077C"/>
    <w:lvl w:ilvl="0" w:tplc="9F5E42DA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" w15:restartNumberingAfterBreak="0">
    <w:nsid w:val="0C956556"/>
    <w:multiLevelType w:val="hybridMultilevel"/>
    <w:tmpl w:val="CF266CB0"/>
    <w:lvl w:ilvl="0" w:tplc="F73C653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F7531"/>
    <w:multiLevelType w:val="hybridMultilevel"/>
    <w:tmpl w:val="AA9E0EFA"/>
    <w:lvl w:ilvl="0" w:tplc="E3D28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A7DF0">
      <w:numFmt w:val="none"/>
      <w:lvlText w:val=""/>
      <w:lvlJc w:val="left"/>
      <w:pPr>
        <w:tabs>
          <w:tab w:val="num" w:pos="360"/>
        </w:tabs>
      </w:pPr>
    </w:lvl>
    <w:lvl w:ilvl="2" w:tplc="E312BC4C">
      <w:numFmt w:val="none"/>
      <w:lvlText w:val=""/>
      <w:lvlJc w:val="left"/>
      <w:pPr>
        <w:tabs>
          <w:tab w:val="num" w:pos="360"/>
        </w:tabs>
      </w:pPr>
    </w:lvl>
    <w:lvl w:ilvl="3" w:tplc="54AEEEE2">
      <w:numFmt w:val="none"/>
      <w:lvlText w:val=""/>
      <w:lvlJc w:val="left"/>
      <w:pPr>
        <w:tabs>
          <w:tab w:val="num" w:pos="360"/>
        </w:tabs>
      </w:pPr>
    </w:lvl>
    <w:lvl w:ilvl="4" w:tplc="EF789338">
      <w:numFmt w:val="none"/>
      <w:lvlText w:val=""/>
      <w:lvlJc w:val="left"/>
      <w:pPr>
        <w:tabs>
          <w:tab w:val="num" w:pos="360"/>
        </w:tabs>
      </w:pPr>
    </w:lvl>
    <w:lvl w:ilvl="5" w:tplc="659C8368">
      <w:numFmt w:val="none"/>
      <w:lvlText w:val=""/>
      <w:lvlJc w:val="left"/>
      <w:pPr>
        <w:tabs>
          <w:tab w:val="num" w:pos="360"/>
        </w:tabs>
      </w:pPr>
    </w:lvl>
    <w:lvl w:ilvl="6" w:tplc="8BF495A6">
      <w:numFmt w:val="none"/>
      <w:lvlText w:val=""/>
      <w:lvlJc w:val="left"/>
      <w:pPr>
        <w:tabs>
          <w:tab w:val="num" w:pos="360"/>
        </w:tabs>
      </w:pPr>
    </w:lvl>
    <w:lvl w:ilvl="7" w:tplc="97E60268">
      <w:numFmt w:val="none"/>
      <w:lvlText w:val=""/>
      <w:lvlJc w:val="left"/>
      <w:pPr>
        <w:tabs>
          <w:tab w:val="num" w:pos="360"/>
        </w:tabs>
      </w:pPr>
    </w:lvl>
    <w:lvl w:ilvl="8" w:tplc="C7885D4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00F382E"/>
    <w:multiLevelType w:val="multilevel"/>
    <w:tmpl w:val="E4927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1C27B6"/>
    <w:multiLevelType w:val="multilevel"/>
    <w:tmpl w:val="74241E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65E55A8"/>
    <w:multiLevelType w:val="hybridMultilevel"/>
    <w:tmpl w:val="3486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518"/>
    <w:multiLevelType w:val="hybridMultilevel"/>
    <w:tmpl w:val="64FA3634"/>
    <w:lvl w:ilvl="0" w:tplc="B1F8E87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7CB7"/>
    <w:multiLevelType w:val="hybridMultilevel"/>
    <w:tmpl w:val="9B0E0F14"/>
    <w:lvl w:ilvl="0" w:tplc="27FE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55A12"/>
    <w:multiLevelType w:val="hybridMultilevel"/>
    <w:tmpl w:val="4EB84624"/>
    <w:lvl w:ilvl="0" w:tplc="66900E7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E985601"/>
    <w:multiLevelType w:val="hybridMultilevel"/>
    <w:tmpl w:val="5EA6A12C"/>
    <w:lvl w:ilvl="0" w:tplc="11D8CBD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196EDC"/>
    <w:multiLevelType w:val="hybridMultilevel"/>
    <w:tmpl w:val="6CBCEB1A"/>
    <w:lvl w:ilvl="0" w:tplc="0FA0E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260545F"/>
    <w:multiLevelType w:val="multilevel"/>
    <w:tmpl w:val="5F5EF1C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5" w15:restartNumberingAfterBreak="0">
    <w:nsid w:val="363C628F"/>
    <w:multiLevelType w:val="hybridMultilevel"/>
    <w:tmpl w:val="D804A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47871"/>
    <w:multiLevelType w:val="hybridMultilevel"/>
    <w:tmpl w:val="B4DE29A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A7E59"/>
    <w:multiLevelType w:val="hybridMultilevel"/>
    <w:tmpl w:val="DEEA4F6A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6F03FC"/>
    <w:multiLevelType w:val="hybridMultilevel"/>
    <w:tmpl w:val="12BC032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1825F5F"/>
    <w:multiLevelType w:val="hybridMultilevel"/>
    <w:tmpl w:val="F4CA9B60"/>
    <w:lvl w:ilvl="0" w:tplc="232227D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7F9632E"/>
    <w:multiLevelType w:val="hybridMultilevel"/>
    <w:tmpl w:val="748ECF28"/>
    <w:lvl w:ilvl="0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F8007B"/>
    <w:multiLevelType w:val="hybridMultilevel"/>
    <w:tmpl w:val="1CF083DC"/>
    <w:lvl w:ilvl="0" w:tplc="66900E7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BFE1F36"/>
    <w:multiLevelType w:val="hybridMultilevel"/>
    <w:tmpl w:val="81EE111C"/>
    <w:lvl w:ilvl="0" w:tplc="8D58F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1100C07"/>
    <w:multiLevelType w:val="hybridMultilevel"/>
    <w:tmpl w:val="46082894"/>
    <w:lvl w:ilvl="0" w:tplc="66900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05CB8"/>
    <w:multiLevelType w:val="multilevel"/>
    <w:tmpl w:val="83C2129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4C6C6C"/>
    <w:multiLevelType w:val="multilevel"/>
    <w:tmpl w:val="729EA05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630F3E"/>
    <w:multiLevelType w:val="hybridMultilevel"/>
    <w:tmpl w:val="EF180D52"/>
    <w:lvl w:ilvl="0" w:tplc="C742B598">
      <w:numFmt w:val="bullet"/>
      <w:lvlText w:val="-"/>
      <w:lvlJc w:val="left"/>
      <w:pPr>
        <w:tabs>
          <w:tab w:val="num" w:pos="548"/>
        </w:tabs>
        <w:ind w:left="548" w:hanging="113"/>
      </w:pPr>
    </w:lvl>
    <w:lvl w:ilvl="1" w:tplc="7954323C">
      <w:start w:val="1"/>
      <w:numFmt w:val="bullet"/>
      <w:lvlText w:val="−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3550E6"/>
    <w:multiLevelType w:val="hybridMultilevel"/>
    <w:tmpl w:val="A8C2A4FC"/>
    <w:lvl w:ilvl="0" w:tplc="27FE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827CF"/>
    <w:multiLevelType w:val="multilevel"/>
    <w:tmpl w:val="B2EE00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5C9808AA"/>
    <w:multiLevelType w:val="hybridMultilevel"/>
    <w:tmpl w:val="41CA5890"/>
    <w:lvl w:ilvl="0" w:tplc="66900E7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644E4A6F"/>
    <w:multiLevelType w:val="multilevel"/>
    <w:tmpl w:val="FAFE6A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69664DE9"/>
    <w:multiLevelType w:val="hybridMultilevel"/>
    <w:tmpl w:val="32125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95005"/>
    <w:multiLevelType w:val="hybridMultilevel"/>
    <w:tmpl w:val="6804BD0A"/>
    <w:lvl w:ilvl="0" w:tplc="BB8682A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605E5F"/>
    <w:multiLevelType w:val="multilevel"/>
    <w:tmpl w:val="3EA243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4" w15:restartNumberingAfterBreak="0">
    <w:nsid w:val="74C737BD"/>
    <w:multiLevelType w:val="hybridMultilevel"/>
    <w:tmpl w:val="39C6B088"/>
    <w:lvl w:ilvl="0" w:tplc="0FA0EAE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753E0C50"/>
    <w:multiLevelType w:val="hybridMultilevel"/>
    <w:tmpl w:val="2F04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3332B"/>
    <w:multiLevelType w:val="hybridMultilevel"/>
    <w:tmpl w:val="918C308A"/>
    <w:lvl w:ilvl="0" w:tplc="66900E7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6050265"/>
    <w:multiLevelType w:val="multilevel"/>
    <w:tmpl w:val="262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93851"/>
    <w:multiLevelType w:val="hybridMultilevel"/>
    <w:tmpl w:val="516E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5558F"/>
    <w:multiLevelType w:val="multilevel"/>
    <w:tmpl w:val="C9A8BF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0" w15:restartNumberingAfterBreak="0">
    <w:nsid w:val="7E263DAF"/>
    <w:multiLevelType w:val="hybridMultilevel"/>
    <w:tmpl w:val="4196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"/>
  </w:num>
  <w:num w:numId="6">
    <w:abstractNumId w:val="15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3"/>
  </w:num>
  <w:num w:numId="13">
    <w:abstractNumId w:val="10"/>
  </w:num>
  <w:num w:numId="14">
    <w:abstractNumId w:val="36"/>
  </w:num>
  <w:num w:numId="15">
    <w:abstractNumId w:val="29"/>
  </w:num>
  <w:num w:numId="16">
    <w:abstractNumId w:val="21"/>
  </w:num>
  <w:num w:numId="17">
    <w:abstractNumId w:val="0"/>
  </w:num>
  <w:num w:numId="18">
    <w:abstractNumId w:val="6"/>
  </w:num>
  <w:num w:numId="19">
    <w:abstractNumId w:val="33"/>
  </w:num>
  <w:num w:numId="20">
    <w:abstractNumId w:val="34"/>
  </w:num>
  <w:num w:numId="21">
    <w:abstractNumId w:val="12"/>
  </w:num>
  <w:num w:numId="22">
    <w:abstractNumId w:val="24"/>
  </w:num>
  <w:num w:numId="23">
    <w:abstractNumId w:val="25"/>
  </w:num>
  <w:num w:numId="24">
    <w:abstractNumId w:val="9"/>
  </w:num>
  <w:num w:numId="25">
    <w:abstractNumId w:val="27"/>
  </w:num>
  <w:num w:numId="26">
    <w:abstractNumId w:val="8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5"/>
  </w:num>
  <w:num w:numId="30">
    <w:abstractNumId w:val="38"/>
  </w:num>
  <w:num w:numId="31">
    <w:abstractNumId w:val="1"/>
  </w:num>
  <w:num w:numId="32">
    <w:abstractNumId w:val="16"/>
  </w:num>
  <w:num w:numId="33">
    <w:abstractNumId w:val="11"/>
  </w:num>
  <w:num w:numId="34">
    <w:abstractNumId w:val="39"/>
  </w:num>
  <w:num w:numId="35">
    <w:abstractNumId w:val="19"/>
  </w:num>
  <w:num w:numId="36">
    <w:abstractNumId w:val="18"/>
  </w:num>
  <w:num w:numId="37">
    <w:abstractNumId w:val="22"/>
  </w:num>
  <w:num w:numId="38">
    <w:abstractNumId w:val="7"/>
  </w:num>
  <w:num w:numId="39">
    <w:abstractNumId w:val="28"/>
  </w:num>
  <w:num w:numId="40">
    <w:abstractNumId w:val="31"/>
  </w:num>
  <w:num w:numId="41">
    <w:abstractNumId w:val="4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A0"/>
    <w:rsid w:val="000015D2"/>
    <w:rsid w:val="0000177B"/>
    <w:rsid w:val="00007E69"/>
    <w:rsid w:val="00010F47"/>
    <w:rsid w:val="0001133E"/>
    <w:rsid w:val="0001166B"/>
    <w:rsid w:val="00013E3E"/>
    <w:rsid w:val="00014183"/>
    <w:rsid w:val="00014934"/>
    <w:rsid w:val="00017EBC"/>
    <w:rsid w:val="00020DA9"/>
    <w:rsid w:val="00021F2B"/>
    <w:rsid w:val="00022408"/>
    <w:rsid w:val="0002284D"/>
    <w:rsid w:val="0002441E"/>
    <w:rsid w:val="000250AC"/>
    <w:rsid w:val="000251CE"/>
    <w:rsid w:val="000276FB"/>
    <w:rsid w:val="000314A6"/>
    <w:rsid w:val="00031F24"/>
    <w:rsid w:val="00033C70"/>
    <w:rsid w:val="00035E6F"/>
    <w:rsid w:val="000415DA"/>
    <w:rsid w:val="00043DBE"/>
    <w:rsid w:val="00046F5E"/>
    <w:rsid w:val="0005417D"/>
    <w:rsid w:val="00054AE0"/>
    <w:rsid w:val="00057F2C"/>
    <w:rsid w:val="00060267"/>
    <w:rsid w:val="000629A4"/>
    <w:rsid w:val="000633DD"/>
    <w:rsid w:val="0006613F"/>
    <w:rsid w:val="00066975"/>
    <w:rsid w:val="00066B8B"/>
    <w:rsid w:val="00067B6C"/>
    <w:rsid w:val="00070075"/>
    <w:rsid w:val="00070534"/>
    <w:rsid w:val="0007520B"/>
    <w:rsid w:val="00075910"/>
    <w:rsid w:val="00077021"/>
    <w:rsid w:val="00083A81"/>
    <w:rsid w:val="000927F5"/>
    <w:rsid w:val="00095C43"/>
    <w:rsid w:val="000A020B"/>
    <w:rsid w:val="000A07E9"/>
    <w:rsid w:val="000A4435"/>
    <w:rsid w:val="000A5D96"/>
    <w:rsid w:val="000A7A50"/>
    <w:rsid w:val="000B5453"/>
    <w:rsid w:val="000B604B"/>
    <w:rsid w:val="000B7D0F"/>
    <w:rsid w:val="000C1538"/>
    <w:rsid w:val="000C18C8"/>
    <w:rsid w:val="000C37BD"/>
    <w:rsid w:val="000C60C4"/>
    <w:rsid w:val="000C6ECC"/>
    <w:rsid w:val="000D0288"/>
    <w:rsid w:val="000D1934"/>
    <w:rsid w:val="000D2A67"/>
    <w:rsid w:val="000D3765"/>
    <w:rsid w:val="000D3A61"/>
    <w:rsid w:val="000E106F"/>
    <w:rsid w:val="000E4E31"/>
    <w:rsid w:val="000E53CF"/>
    <w:rsid w:val="000E5E04"/>
    <w:rsid w:val="000F0906"/>
    <w:rsid w:val="000F412D"/>
    <w:rsid w:val="000F5CF5"/>
    <w:rsid w:val="000F7ECD"/>
    <w:rsid w:val="00101DB1"/>
    <w:rsid w:val="00102461"/>
    <w:rsid w:val="001034C7"/>
    <w:rsid w:val="00104202"/>
    <w:rsid w:val="00105E6F"/>
    <w:rsid w:val="00106004"/>
    <w:rsid w:val="00106574"/>
    <w:rsid w:val="00106C3D"/>
    <w:rsid w:val="001075D4"/>
    <w:rsid w:val="00107F6C"/>
    <w:rsid w:val="00110C7A"/>
    <w:rsid w:val="001115E4"/>
    <w:rsid w:val="001130A6"/>
    <w:rsid w:val="00115351"/>
    <w:rsid w:val="00115B36"/>
    <w:rsid w:val="00115D7B"/>
    <w:rsid w:val="0012069A"/>
    <w:rsid w:val="0012313C"/>
    <w:rsid w:val="001232CE"/>
    <w:rsid w:val="00125013"/>
    <w:rsid w:val="00125539"/>
    <w:rsid w:val="001306A2"/>
    <w:rsid w:val="0013279C"/>
    <w:rsid w:val="001329AD"/>
    <w:rsid w:val="0013316F"/>
    <w:rsid w:val="001337F5"/>
    <w:rsid w:val="0013505C"/>
    <w:rsid w:val="00143609"/>
    <w:rsid w:val="001466E5"/>
    <w:rsid w:val="0015024C"/>
    <w:rsid w:val="0015353E"/>
    <w:rsid w:val="00154D38"/>
    <w:rsid w:val="0015694D"/>
    <w:rsid w:val="00156B10"/>
    <w:rsid w:val="001578B8"/>
    <w:rsid w:val="001618CA"/>
    <w:rsid w:val="00166B63"/>
    <w:rsid w:val="00171A5E"/>
    <w:rsid w:val="00174354"/>
    <w:rsid w:val="00175499"/>
    <w:rsid w:val="001775E7"/>
    <w:rsid w:val="00181DF5"/>
    <w:rsid w:val="001841D8"/>
    <w:rsid w:val="001846F0"/>
    <w:rsid w:val="00184C57"/>
    <w:rsid w:val="001854C0"/>
    <w:rsid w:val="00185CFC"/>
    <w:rsid w:val="00191376"/>
    <w:rsid w:val="001925F5"/>
    <w:rsid w:val="00196274"/>
    <w:rsid w:val="001A313D"/>
    <w:rsid w:val="001A5062"/>
    <w:rsid w:val="001B3CED"/>
    <w:rsid w:val="001B48A6"/>
    <w:rsid w:val="001B661E"/>
    <w:rsid w:val="001B67CD"/>
    <w:rsid w:val="001C02FB"/>
    <w:rsid w:val="001C0881"/>
    <w:rsid w:val="001C0AFA"/>
    <w:rsid w:val="001C0E85"/>
    <w:rsid w:val="001C48DE"/>
    <w:rsid w:val="001C7CAD"/>
    <w:rsid w:val="001D1D44"/>
    <w:rsid w:val="001D20C0"/>
    <w:rsid w:val="001D42E7"/>
    <w:rsid w:val="001D4DD7"/>
    <w:rsid w:val="001D54AE"/>
    <w:rsid w:val="001D731F"/>
    <w:rsid w:val="001D7B28"/>
    <w:rsid w:val="001E07E8"/>
    <w:rsid w:val="001E6A23"/>
    <w:rsid w:val="001F043E"/>
    <w:rsid w:val="001F04DD"/>
    <w:rsid w:val="001F0AFE"/>
    <w:rsid w:val="001F1799"/>
    <w:rsid w:val="001F26AB"/>
    <w:rsid w:val="001F592E"/>
    <w:rsid w:val="001F5C00"/>
    <w:rsid w:val="00200EBF"/>
    <w:rsid w:val="00200ECD"/>
    <w:rsid w:val="002046CD"/>
    <w:rsid w:val="00214314"/>
    <w:rsid w:val="002159EC"/>
    <w:rsid w:val="00215A80"/>
    <w:rsid w:val="00216046"/>
    <w:rsid w:val="002163AF"/>
    <w:rsid w:val="00217179"/>
    <w:rsid w:val="00220509"/>
    <w:rsid w:val="0022489D"/>
    <w:rsid w:val="0022497C"/>
    <w:rsid w:val="00226ABF"/>
    <w:rsid w:val="0023612C"/>
    <w:rsid w:val="002363C6"/>
    <w:rsid w:val="00245C52"/>
    <w:rsid w:val="0025479F"/>
    <w:rsid w:val="002661A6"/>
    <w:rsid w:val="0026732F"/>
    <w:rsid w:val="00276A99"/>
    <w:rsid w:val="00281BF3"/>
    <w:rsid w:val="00283139"/>
    <w:rsid w:val="00283C2B"/>
    <w:rsid w:val="00285639"/>
    <w:rsid w:val="0029390C"/>
    <w:rsid w:val="00295352"/>
    <w:rsid w:val="002963D2"/>
    <w:rsid w:val="00297F99"/>
    <w:rsid w:val="002B2659"/>
    <w:rsid w:val="002C25D2"/>
    <w:rsid w:val="002C5863"/>
    <w:rsid w:val="002C63B0"/>
    <w:rsid w:val="002D107C"/>
    <w:rsid w:val="002D2062"/>
    <w:rsid w:val="002D4829"/>
    <w:rsid w:val="002D4902"/>
    <w:rsid w:val="002D5B50"/>
    <w:rsid w:val="002D6072"/>
    <w:rsid w:val="002E219B"/>
    <w:rsid w:val="002E22DE"/>
    <w:rsid w:val="002E32A8"/>
    <w:rsid w:val="002E3641"/>
    <w:rsid w:val="002E6F91"/>
    <w:rsid w:val="002E7DF7"/>
    <w:rsid w:val="002F39EF"/>
    <w:rsid w:val="002F3B4A"/>
    <w:rsid w:val="002F3E24"/>
    <w:rsid w:val="002F4246"/>
    <w:rsid w:val="002F636C"/>
    <w:rsid w:val="002F7744"/>
    <w:rsid w:val="00302152"/>
    <w:rsid w:val="003036BF"/>
    <w:rsid w:val="00304CA1"/>
    <w:rsid w:val="00305E29"/>
    <w:rsid w:val="003104B9"/>
    <w:rsid w:val="00311112"/>
    <w:rsid w:val="003123C9"/>
    <w:rsid w:val="00315550"/>
    <w:rsid w:val="00315ED3"/>
    <w:rsid w:val="00317F0E"/>
    <w:rsid w:val="003203CC"/>
    <w:rsid w:val="00320A5C"/>
    <w:rsid w:val="00323833"/>
    <w:rsid w:val="00325182"/>
    <w:rsid w:val="003254B1"/>
    <w:rsid w:val="00331B71"/>
    <w:rsid w:val="003326B6"/>
    <w:rsid w:val="00333A4F"/>
    <w:rsid w:val="003345F5"/>
    <w:rsid w:val="0033475F"/>
    <w:rsid w:val="00334CEE"/>
    <w:rsid w:val="00336BCC"/>
    <w:rsid w:val="00342712"/>
    <w:rsid w:val="003444BF"/>
    <w:rsid w:val="003449C8"/>
    <w:rsid w:val="00346AC7"/>
    <w:rsid w:val="003474F3"/>
    <w:rsid w:val="00352066"/>
    <w:rsid w:val="00355086"/>
    <w:rsid w:val="00355DCE"/>
    <w:rsid w:val="00360BE4"/>
    <w:rsid w:val="003670EE"/>
    <w:rsid w:val="003673F8"/>
    <w:rsid w:val="00370140"/>
    <w:rsid w:val="00372DE9"/>
    <w:rsid w:val="0037735F"/>
    <w:rsid w:val="00381B3B"/>
    <w:rsid w:val="00385D84"/>
    <w:rsid w:val="0038746E"/>
    <w:rsid w:val="00390197"/>
    <w:rsid w:val="003913C2"/>
    <w:rsid w:val="00391684"/>
    <w:rsid w:val="00391F2D"/>
    <w:rsid w:val="0039418C"/>
    <w:rsid w:val="003A4DC2"/>
    <w:rsid w:val="003A512F"/>
    <w:rsid w:val="003A64C0"/>
    <w:rsid w:val="003B28EF"/>
    <w:rsid w:val="003C2417"/>
    <w:rsid w:val="003C3309"/>
    <w:rsid w:val="003C7849"/>
    <w:rsid w:val="003D1E48"/>
    <w:rsid w:val="003D1E72"/>
    <w:rsid w:val="003D697A"/>
    <w:rsid w:val="003D6DA0"/>
    <w:rsid w:val="003D76E5"/>
    <w:rsid w:val="003E07DD"/>
    <w:rsid w:val="003E14A9"/>
    <w:rsid w:val="003E26C9"/>
    <w:rsid w:val="003E2EAE"/>
    <w:rsid w:val="003E53D3"/>
    <w:rsid w:val="003F0CB8"/>
    <w:rsid w:val="003F2EE9"/>
    <w:rsid w:val="003F674E"/>
    <w:rsid w:val="003F7AAC"/>
    <w:rsid w:val="003F7C1B"/>
    <w:rsid w:val="00401E15"/>
    <w:rsid w:val="00402CAE"/>
    <w:rsid w:val="004034C5"/>
    <w:rsid w:val="00403B4C"/>
    <w:rsid w:val="00410747"/>
    <w:rsid w:val="00424051"/>
    <w:rsid w:val="00426168"/>
    <w:rsid w:val="00426E2C"/>
    <w:rsid w:val="00432150"/>
    <w:rsid w:val="00433901"/>
    <w:rsid w:val="00436509"/>
    <w:rsid w:val="00440576"/>
    <w:rsid w:val="004421D5"/>
    <w:rsid w:val="00443906"/>
    <w:rsid w:val="0044445A"/>
    <w:rsid w:val="004453C1"/>
    <w:rsid w:val="00445540"/>
    <w:rsid w:val="004456A0"/>
    <w:rsid w:val="00445721"/>
    <w:rsid w:val="0044590D"/>
    <w:rsid w:val="00453C69"/>
    <w:rsid w:val="004542B2"/>
    <w:rsid w:val="00456E24"/>
    <w:rsid w:val="00461528"/>
    <w:rsid w:val="00464310"/>
    <w:rsid w:val="004656CE"/>
    <w:rsid w:val="004664B5"/>
    <w:rsid w:val="004665C9"/>
    <w:rsid w:val="00466F2F"/>
    <w:rsid w:val="0047036B"/>
    <w:rsid w:val="00470732"/>
    <w:rsid w:val="00475366"/>
    <w:rsid w:val="0047709D"/>
    <w:rsid w:val="00477490"/>
    <w:rsid w:val="004775C7"/>
    <w:rsid w:val="00477B3E"/>
    <w:rsid w:val="004808E3"/>
    <w:rsid w:val="00480CDD"/>
    <w:rsid w:val="00485DEC"/>
    <w:rsid w:val="00493987"/>
    <w:rsid w:val="00495981"/>
    <w:rsid w:val="00497629"/>
    <w:rsid w:val="004A2FF4"/>
    <w:rsid w:val="004A5638"/>
    <w:rsid w:val="004A5EA8"/>
    <w:rsid w:val="004B37B4"/>
    <w:rsid w:val="004B52E1"/>
    <w:rsid w:val="004C00F8"/>
    <w:rsid w:val="004C11C6"/>
    <w:rsid w:val="004C1674"/>
    <w:rsid w:val="004C3F9A"/>
    <w:rsid w:val="004C6D46"/>
    <w:rsid w:val="004D0211"/>
    <w:rsid w:val="004D2CCF"/>
    <w:rsid w:val="004D515A"/>
    <w:rsid w:val="004D5177"/>
    <w:rsid w:val="004E460F"/>
    <w:rsid w:val="004E5D1C"/>
    <w:rsid w:val="004F304A"/>
    <w:rsid w:val="004F77D9"/>
    <w:rsid w:val="00501F3D"/>
    <w:rsid w:val="00504D1B"/>
    <w:rsid w:val="00505CA9"/>
    <w:rsid w:val="00507843"/>
    <w:rsid w:val="005108FA"/>
    <w:rsid w:val="00510F93"/>
    <w:rsid w:val="005168F3"/>
    <w:rsid w:val="0052128E"/>
    <w:rsid w:val="00522E70"/>
    <w:rsid w:val="00523487"/>
    <w:rsid w:val="0052375E"/>
    <w:rsid w:val="00523C11"/>
    <w:rsid w:val="005246BB"/>
    <w:rsid w:val="00525544"/>
    <w:rsid w:val="00525E60"/>
    <w:rsid w:val="00526E57"/>
    <w:rsid w:val="0053190C"/>
    <w:rsid w:val="00532773"/>
    <w:rsid w:val="00533D8C"/>
    <w:rsid w:val="00533EC1"/>
    <w:rsid w:val="005366F1"/>
    <w:rsid w:val="005436D3"/>
    <w:rsid w:val="00546E9F"/>
    <w:rsid w:val="00547531"/>
    <w:rsid w:val="00550B3F"/>
    <w:rsid w:val="00554783"/>
    <w:rsid w:val="00555EF6"/>
    <w:rsid w:val="00560766"/>
    <w:rsid w:val="00562AF9"/>
    <w:rsid w:val="005638F7"/>
    <w:rsid w:val="0056569F"/>
    <w:rsid w:val="005669CC"/>
    <w:rsid w:val="00570A29"/>
    <w:rsid w:val="00572DDD"/>
    <w:rsid w:val="00575909"/>
    <w:rsid w:val="00580288"/>
    <w:rsid w:val="00581BF2"/>
    <w:rsid w:val="00586B17"/>
    <w:rsid w:val="005951A8"/>
    <w:rsid w:val="005956A4"/>
    <w:rsid w:val="00596D8D"/>
    <w:rsid w:val="005975D8"/>
    <w:rsid w:val="005A5323"/>
    <w:rsid w:val="005C1DDF"/>
    <w:rsid w:val="005C2353"/>
    <w:rsid w:val="005C2365"/>
    <w:rsid w:val="005C4A4D"/>
    <w:rsid w:val="005D131C"/>
    <w:rsid w:val="005D45E3"/>
    <w:rsid w:val="005D5318"/>
    <w:rsid w:val="005E252E"/>
    <w:rsid w:val="005E34F8"/>
    <w:rsid w:val="005E3E51"/>
    <w:rsid w:val="005E4034"/>
    <w:rsid w:val="005E4D48"/>
    <w:rsid w:val="005F2491"/>
    <w:rsid w:val="0060079C"/>
    <w:rsid w:val="006020D9"/>
    <w:rsid w:val="006108D3"/>
    <w:rsid w:val="006111C9"/>
    <w:rsid w:val="00613F56"/>
    <w:rsid w:val="00614FD9"/>
    <w:rsid w:val="0061679C"/>
    <w:rsid w:val="00617520"/>
    <w:rsid w:val="006219B5"/>
    <w:rsid w:val="00622BD3"/>
    <w:rsid w:val="00622ED9"/>
    <w:rsid w:val="00626063"/>
    <w:rsid w:val="00627AA4"/>
    <w:rsid w:val="00630479"/>
    <w:rsid w:val="00634465"/>
    <w:rsid w:val="00636539"/>
    <w:rsid w:val="00636E24"/>
    <w:rsid w:val="00637A1A"/>
    <w:rsid w:val="00637EA6"/>
    <w:rsid w:val="0064319D"/>
    <w:rsid w:val="00645CF7"/>
    <w:rsid w:val="006539D5"/>
    <w:rsid w:val="006619E2"/>
    <w:rsid w:val="006632E0"/>
    <w:rsid w:val="00663936"/>
    <w:rsid w:val="00665F67"/>
    <w:rsid w:val="00671047"/>
    <w:rsid w:val="00672A0B"/>
    <w:rsid w:val="00675984"/>
    <w:rsid w:val="00676518"/>
    <w:rsid w:val="00677F96"/>
    <w:rsid w:val="00682183"/>
    <w:rsid w:val="00683699"/>
    <w:rsid w:val="00685DD0"/>
    <w:rsid w:val="00686A24"/>
    <w:rsid w:val="00690C19"/>
    <w:rsid w:val="00695885"/>
    <w:rsid w:val="00695B1C"/>
    <w:rsid w:val="006A079B"/>
    <w:rsid w:val="006A083C"/>
    <w:rsid w:val="006A2B25"/>
    <w:rsid w:val="006A4522"/>
    <w:rsid w:val="006A70FD"/>
    <w:rsid w:val="006B0D8D"/>
    <w:rsid w:val="006B1FFE"/>
    <w:rsid w:val="006B3ACF"/>
    <w:rsid w:val="006B3B48"/>
    <w:rsid w:val="006B49EE"/>
    <w:rsid w:val="006C14EC"/>
    <w:rsid w:val="006C1AC8"/>
    <w:rsid w:val="006C28E8"/>
    <w:rsid w:val="006D1678"/>
    <w:rsid w:val="006D1AA0"/>
    <w:rsid w:val="006D21B6"/>
    <w:rsid w:val="006D2FAA"/>
    <w:rsid w:val="006D4871"/>
    <w:rsid w:val="006E07A7"/>
    <w:rsid w:val="006E0D9C"/>
    <w:rsid w:val="006E401F"/>
    <w:rsid w:val="006E4540"/>
    <w:rsid w:val="006E7700"/>
    <w:rsid w:val="006F18CC"/>
    <w:rsid w:val="006F4315"/>
    <w:rsid w:val="00701109"/>
    <w:rsid w:val="00701567"/>
    <w:rsid w:val="00701BA6"/>
    <w:rsid w:val="00701C4F"/>
    <w:rsid w:val="00704463"/>
    <w:rsid w:val="00710EF4"/>
    <w:rsid w:val="00711CF3"/>
    <w:rsid w:val="00712F80"/>
    <w:rsid w:val="00713CA4"/>
    <w:rsid w:val="007168E2"/>
    <w:rsid w:val="00716D90"/>
    <w:rsid w:val="00716F6D"/>
    <w:rsid w:val="007171F5"/>
    <w:rsid w:val="00717ECC"/>
    <w:rsid w:val="00720EDF"/>
    <w:rsid w:val="00721719"/>
    <w:rsid w:val="00721DE8"/>
    <w:rsid w:val="0072296D"/>
    <w:rsid w:val="00723411"/>
    <w:rsid w:val="007247C2"/>
    <w:rsid w:val="00725105"/>
    <w:rsid w:val="0072655A"/>
    <w:rsid w:val="00727E74"/>
    <w:rsid w:val="007304F2"/>
    <w:rsid w:val="0073229D"/>
    <w:rsid w:val="00732E4A"/>
    <w:rsid w:val="00733128"/>
    <w:rsid w:val="00733335"/>
    <w:rsid w:val="00736DE4"/>
    <w:rsid w:val="007408AA"/>
    <w:rsid w:val="00743058"/>
    <w:rsid w:val="00743D8B"/>
    <w:rsid w:val="00747C9B"/>
    <w:rsid w:val="007527F7"/>
    <w:rsid w:val="00754077"/>
    <w:rsid w:val="007569C5"/>
    <w:rsid w:val="00756FE2"/>
    <w:rsid w:val="00760A19"/>
    <w:rsid w:val="00760E06"/>
    <w:rsid w:val="00765748"/>
    <w:rsid w:val="0077094A"/>
    <w:rsid w:val="00771B46"/>
    <w:rsid w:val="0077224E"/>
    <w:rsid w:val="00774400"/>
    <w:rsid w:val="007745DE"/>
    <w:rsid w:val="0077642D"/>
    <w:rsid w:val="00777D98"/>
    <w:rsid w:val="007938B7"/>
    <w:rsid w:val="007A0047"/>
    <w:rsid w:val="007A3351"/>
    <w:rsid w:val="007A3FFB"/>
    <w:rsid w:val="007A460D"/>
    <w:rsid w:val="007A63A4"/>
    <w:rsid w:val="007A6EF1"/>
    <w:rsid w:val="007B2804"/>
    <w:rsid w:val="007B5C78"/>
    <w:rsid w:val="007C001C"/>
    <w:rsid w:val="007C2E66"/>
    <w:rsid w:val="007C5812"/>
    <w:rsid w:val="007D3131"/>
    <w:rsid w:val="007D42F5"/>
    <w:rsid w:val="007D49A4"/>
    <w:rsid w:val="007D6DE6"/>
    <w:rsid w:val="007D7321"/>
    <w:rsid w:val="007E17D5"/>
    <w:rsid w:val="007E5424"/>
    <w:rsid w:val="007F25C7"/>
    <w:rsid w:val="007F3301"/>
    <w:rsid w:val="007F3E57"/>
    <w:rsid w:val="007F663E"/>
    <w:rsid w:val="007F7110"/>
    <w:rsid w:val="008043B3"/>
    <w:rsid w:val="00814089"/>
    <w:rsid w:val="00816719"/>
    <w:rsid w:val="00821133"/>
    <w:rsid w:val="0082144B"/>
    <w:rsid w:val="00822012"/>
    <w:rsid w:val="0082549A"/>
    <w:rsid w:val="008272EA"/>
    <w:rsid w:val="0083312D"/>
    <w:rsid w:val="00835330"/>
    <w:rsid w:val="00835C9F"/>
    <w:rsid w:val="008379AD"/>
    <w:rsid w:val="008453AB"/>
    <w:rsid w:val="00845FD6"/>
    <w:rsid w:val="00853477"/>
    <w:rsid w:val="00857699"/>
    <w:rsid w:val="00862A64"/>
    <w:rsid w:val="00862BC5"/>
    <w:rsid w:val="00863372"/>
    <w:rsid w:val="00865185"/>
    <w:rsid w:val="0086519D"/>
    <w:rsid w:val="0087278B"/>
    <w:rsid w:val="00872F06"/>
    <w:rsid w:val="008742CC"/>
    <w:rsid w:val="00876350"/>
    <w:rsid w:val="00881A1E"/>
    <w:rsid w:val="00881D50"/>
    <w:rsid w:val="00882F6C"/>
    <w:rsid w:val="00884A1C"/>
    <w:rsid w:val="00885444"/>
    <w:rsid w:val="00890CFD"/>
    <w:rsid w:val="008A201D"/>
    <w:rsid w:val="008A334B"/>
    <w:rsid w:val="008B301F"/>
    <w:rsid w:val="008B45AA"/>
    <w:rsid w:val="008B4782"/>
    <w:rsid w:val="008B5779"/>
    <w:rsid w:val="008C1A3E"/>
    <w:rsid w:val="008C26A4"/>
    <w:rsid w:val="008C3B99"/>
    <w:rsid w:val="008C5F01"/>
    <w:rsid w:val="008C6FFB"/>
    <w:rsid w:val="008D0BD7"/>
    <w:rsid w:val="008D1A43"/>
    <w:rsid w:val="008D4B49"/>
    <w:rsid w:val="008E10CC"/>
    <w:rsid w:val="008E205E"/>
    <w:rsid w:val="008E72C5"/>
    <w:rsid w:val="008E7408"/>
    <w:rsid w:val="008E786B"/>
    <w:rsid w:val="008E7AE2"/>
    <w:rsid w:val="008F732F"/>
    <w:rsid w:val="00902F9D"/>
    <w:rsid w:val="009062B0"/>
    <w:rsid w:val="00910110"/>
    <w:rsid w:val="00915BDA"/>
    <w:rsid w:val="00915D1D"/>
    <w:rsid w:val="0091638F"/>
    <w:rsid w:val="00917AAB"/>
    <w:rsid w:val="00923B0A"/>
    <w:rsid w:val="00926651"/>
    <w:rsid w:val="009313E7"/>
    <w:rsid w:val="009335E2"/>
    <w:rsid w:val="0093398E"/>
    <w:rsid w:val="009442FE"/>
    <w:rsid w:val="00944B24"/>
    <w:rsid w:val="00955666"/>
    <w:rsid w:val="009559DF"/>
    <w:rsid w:val="00955E0F"/>
    <w:rsid w:val="009561FC"/>
    <w:rsid w:val="0095652C"/>
    <w:rsid w:val="00957B00"/>
    <w:rsid w:val="0096083B"/>
    <w:rsid w:val="009659F8"/>
    <w:rsid w:val="00965BFB"/>
    <w:rsid w:val="009702B3"/>
    <w:rsid w:val="00975FAA"/>
    <w:rsid w:val="0098327A"/>
    <w:rsid w:val="0098347C"/>
    <w:rsid w:val="0098471F"/>
    <w:rsid w:val="00986729"/>
    <w:rsid w:val="00993ADB"/>
    <w:rsid w:val="00997085"/>
    <w:rsid w:val="00997C44"/>
    <w:rsid w:val="009A1684"/>
    <w:rsid w:val="009A2365"/>
    <w:rsid w:val="009A687A"/>
    <w:rsid w:val="009A71CF"/>
    <w:rsid w:val="009B6393"/>
    <w:rsid w:val="009B71EF"/>
    <w:rsid w:val="009B7700"/>
    <w:rsid w:val="009C0F56"/>
    <w:rsid w:val="009C32EC"/>
    <w:rsid w:val="009C3513"/>
    <w:rsid w:val="009C3D61"/>
    <w:rsid w:val="009D3F5E"/>
    <w:rsid w:val="009D452F"/>
    <w:rsid w:val="009D604F"/>
    <w:rsid w:val="009D692E"/>
    <w:rsid w:val="009D7A2A"/>
    <w:rsid w:val="009E261B"/>
    <w:rsid w:val="009E2B74"/>
    <w:rsid w:val="009E4BB1"/>
    <w:rsid w:val="009E52EF"/>
    <w:rsid w:val="009E7B1F"/>
    <w:rsid w:val="009F39CC"/>
    <w:rsid w:val="009F3E69"/>
    <w:rsid w:val="009F483F"/>
    <w:rsid w:val="009F4E12"/>
    <w:rsid w:val="00A00F08"/>
    <w:rsid w:val="00A014DC"/>
    <w:rsid w:val="00A047F7"/>
    <w:rsid w:val="00A10E63"/>
    <w:rsid w:val="00A1285E"/>
    <w:rsid w:val="00A1571C"/>
    <w:rsid w:val="00A20093"/>
    <w:rsid w:val="00A22428"/>
    <w:rsid w:val="00A2277F"/>
    <w:rsid w:val="00A22EF8"/>
    <w:rsid w:val="00A2638A"/>
    <w:rsid w:val="00A26F9B"/>
    <w:rsid w:val="00A3249F"/>
    <w:rsid w:val="00A3795E"/>
    <w:rsid w:val="00A4041E"/>
    <w:rsid w:val="00A4081B"/>
    <w:rsid w:val="00A41CDE"/>
    <w:rsid w:val="00A512BB"/>
    <w:rsid w:val="00A51972"/>
    <w:rsid w:val="00A525C1"/>
    <w:rsid w:val="00A56789"/>
    <w:rsid w:val="00A56F80"/>
    <w:rsid w:val="00A60D24"/>
    <w:rsid w:val="00A61550"/>
    <w:rsid w:val="00A63500"/>
    <w:rsid w:val="00A6725B"/>
    <w:rsid w:val="00A67B3D"/>
    <w:rsid w:val="00A71F20"/>
    <w:rsid w:val="00A7209F"/>
    <w:rsid w:val="00A75A78"/>
    <w:rsid w:val="00A81879"/>
    <w:rsid w:val="00A85AD0"/>
    <w:rsid w:val="00A86C78"/>
    <w:rsid w:val="00A878F7"/>
    <w:rsid w:val="00A87A12"/>
    <w:rsid w:val="00A92C55"/>
    <w:rsid w:val="00A935F9"/>
    <w:rsid w:val="00A944B2"/>
    <w:rsid w:val="00A94534"/>
    <w:rsid w:val="00A97A9D"/>
    <w:rsid w:val="00AA0959"/>
    <w:rsid w:val="00AA3188"/>
    <w:rsid w:val="00AA37FF"/>
    <w:rsid w:val="00AA71C9"/>
    <w:rsid w:val="00AA780D"/>
    <w:rsid w:val="00AA7FA3"/>
    <w:rsid w:val="00AB0E70"/>
    <w:rsid w:val="00AB15FF"/>
    <w:rsid w:val="00AB4281"/>
    <w:rsid w:val="00AB6A62"/>
    <w:rsid w:val="00AC0163"/>
    <w:rsid w:val="00AC252C"/>
    <w:rsid w:val="00AC34D3"/>
    <w:rsid w:val="00AC3AE3"/>
    <w:rsid w:val="00AC7497"/>
    <w:rsid w:val="00AD01EC"/>
    <w:rsid w:val="00AD3AC6"/>
    <w:rsid w:val="00AD3CA3"/>
    <w:rsid w:val="00AD3FD5"/>
    <w:rsid w:val="00AD5604"/>
    <w:rsid w:val="00AD6A14"/>
    <w:rsid w:val="00AE0811"/>
    <w:rsid w:val="00AE4D16"/>
    <w:rsid w:val="00AE5589"/>
    <w:rsid w:val="00AE599C"/>
    <w:rsid w:val="00AE623A"/>
    <w:rsid w:val="00AE68BB"/>
    <w:rsid w:val="00AE7320"/>
    <w:rsid w:val="00AF2409"/>
    <w:rsid w:val="00AF48C6"/>
    <w:rsid w:val="00AF58FA"/>
    <w:rsid w:val="00B04BCF"/>
    <w:rsid w:val="00B07309"/>
    <w:rsid w:val="00B0775C"/>
    <w:rsid w:val="00B13A7B"/>
    <w:rsid w:val="00B14362"/>
    <w:rsid w:val="00B17229"/>
    <w:rsid w:val="00B2109B"/>
    <w:rsid w:val="00B21359"/>
    <w:rsid w:val="00B233C8"/>
    <w:rsid w:val="00B25A79"/>
    <w:rsid w:val="00B30212"/>
    <w:rsid w:val="00B3124B"/>
    <w:rsid w:val="00B31619"/>
    <w:rsid w:val="00B31E7A"/>
    <w:rsid w:val="00B33B77"/>
    <w:rsid w:val="00B46000"/>
    <w:rsid w:val="00B478E0"/>
    <w:rsid w:val="00B47CE9"/>
    <w:rsid w:val="00B51597"/>
    <w:rsid w:val="00B616CA"/>
    <w:rsid w:val="00B61ADD"/>
    <w:rsid w:val="00B63136"/>
    <w:rsid w:val="00B648ED"/>
    <w:rsid w:val="00B66EC1"/>
    <w:rsid w:val="00B676BA"/>
    <w:rsid w:val="00B7499C"/>
    <w:rsid w:val="00B819F4"/>
    <w:rsid w:val="00B81F65"/>
    <w:rsid w:val="00B86B55"/>
    <w:rsid w:val="00B87691"/>
    <w:rsid w:val="00B87B72"/>
    <w:rsid w:val="00B92A86"/>
    <w:rsid w:val="00B9363D"/>
    <w:rsid w:val="00B963BC"/>
    <w:rsid w:val="00B96DAB"/>
    <w:rsid w:val="00BA0D32"/>
    <w:rsid w:val="00BA27CB"/>
    <w:rsid w:val="00BA5A09"/>
    <w:rsid w:val="00BA68F5"/>
    <w:rsid w:val="00BA6EE3"/>
    <w:rsid w:val="00BA79D7"/>
    <w:rsid w:val="00BB1E77"/>
    <w:rsid w:val="00BB2564"/>
    <w:rsid w:val="00BB7582"/>
    <w:rsid w:val="00BC4842"/>
    <w:rsid w:val="00BD0D42"/>
    <w:rsid w:val="00BD3C9E"/>
    <w:rsid w:val="00BD72AE"/>
    <w:rsid w:val="00BE25AB"/>
    <w:rsid w:val="00BE5F01"/>
    <w:rsid w:val="00BE775F"/>
    <w:rsid w:val="00BF0861"/>
    <w:rsid w:val="00BF1E2C"/>
    <w:rsid w:val="00BF270E"/>
    <w:rsid w:val="00BF57E3"/>
    <w:rsid w:val="00BF5D27"/>
    <w:rsid w:val="00BF7DE2"/>
    <w:rsid w:val="00C00CB1"/>
    <w:rsid w:val="00C02B0E"/>
    <w:rsid w:val="00C037CD"/>
    <w:rsid w:val="00C1226E"/>
    <w:rsid w:val="00C13DD6"/>
    <w:rsid w:val="00C26110"/>
    <w:rsid w:val="00C2783C"/>
    <w:rsid w:val="00C27F92"/>
    <w:rsid w:val="00C302A6"/>
    <w:rsid w:val="00C31713"/>
    <w:rsid w:val="00C34C9B"/>
    <w:rsid w:val="00C35035"/>
    <w:rsid w:val="00C41117"/>
    <w:rsid w:val="00C41333"/>
    <w:rsid w:val="00C43352"/>
    <w:rsid w:val="00C466A1"/>
    <w:rsid w:val="00C46FB1"/>
    <w:rsid w:val="00C53693"/>
    <w:rsid w:val="00C53FAF"/>
    <w:rsid w:val="00C54B6A"/>
    <w:rsid w:val="00C55BFE"/>
    <w:rsid w:val="00C565A9"/>
    <w:rsid w:val="00C5772A"/>
    <w:rsid w:val="00C6042C"/>
    <w:rsid w:val="00C604E6"/>
    <w:rsid w:val="00C63C87"/>
    <w:rsid w:val="00C63CE4"/>
    <w:rsid w:val="00C64869"/>
    <w:rsid w:val="00C66730"/>
    <w:rsid w:val="00C7013B"/>
    <w:rsid w:val="00C7214A"/>
    <w:rsid w:val="00C76244"/>
    <w:rsid w:val="00C8167B"/>
    <w:rsid w:val="00C82161"/>
    <w:rsid w:val="00C87710"/>
    <w:rsid w:val="00C9185D"/>
    <w:rsid w:val="00C92020"/>
    <w:rsid w:val="00C9441A"/>
    <w:rsid w:val="00C95FBD"/>
    <w:rsid w:val="00CA15F2"/>
    <w:rsid w:val="00CA378E"/>
    <w:rsid w:val="00CB0A3C"/>
    <w:rsid w:val="00CB4555"/>
    <w:rsid w:val="00CB4A88"/>
    <w:rsid w:val="00CB70D2"/>
    <w:rsid w:val="00CB77E3"/>
    <w:rsid w:val="00CC1F11"/>
    <w:rsid w:val="00CC2BA1"/>
    <w:rsid w:val="00CC384F"/>
    <w:rsid w:val="00CC3BD6"/>
    <w:rsid w:val="00CC3CD5"/>
    <w:rsid w:val="00CC7C17"/>
    <w:rsid w:val="00CD2C00"/>
    <w:rsid w:val="00CD567B"/>
    <w:rsid w:val="00CD5BAE"/>
    <w:rsid w:val="00CE00F0"/>
    <w:rsid w:val="00CE22EC"/>
    <w:rsid w:val="00CE4702"/>
    <w:rsid w:val="00CF3C3A"/>
    <w:rsid w:val="00CF4732"/>
    <w:rsid w:val="00CF500B"/>
    <w:rsid w:val="00D019AE"/>
    <w:rsid w:val="00D01DF7"/>
    <w:rsid w:val="00D025F4"/>
    <w:rsid w:val="00D03A7F"/>
    <w:rsid w:val="00D03E4D"/>
    <w:rsid w:val="00D0459B"/>
    <w:rsid w:val="00D048B7"/>
    <w:rsid w:val="00D059E1"/>
    <w:rsid w:val="00D0610A"/>
    <w:rsid w:val="00D06AEF"/>
    <w:rsid w:val="00D06DAD"/>
    <w:rsid w:val="00D11C6F"/>
    <w:rsid w:val="00D207B0"/>
    <w:rsid w:val="00D2241C"/>
    <w:rsid w:val="00D22FA1"/>
    <w:rsid w:val="00D313C2"/>
    <w:rsid w:val="00D31D14"/>
    <w:rsid w:val="00D36FC0"/>
    <w:rsid w:val="00D37E28"/>
    <w:rsid w:val="00D46132"/>
    <w:rsid w:val="00D478B7"/>
    <w:rsid w:val="00D56EEC"/>
    <w:rsid w:val="00D60205"/>
    <w:rsid w:val="00D6309B"/>
    <w:rsid w:val="00D64131"/>
    <w:rsid w:val="00D648DD"/>
    <w:rsid w:val="00D65119"/>
    <w:rsid w:val="00D70405"/>
    <w:rsid w:val="00D72BEE"/>
    <w:rsid w:val="00D73849"/>
    <w:rsid w:val="00D75821"/>
    <w:rsid w:val="00D759B4"/>
    <w:rsid w:val="00D80752"/>
    <w:rsid w:val="00D850BF"/>
    <w:rsid w:val="00D850F3"/>
    <w:rsid w:val="00D87E46"/>
    <w:rsid w:val="00D91B60"/>
    <w:rsid w:val="00DA1DA9"/>
    <w:rsid w:val="00DA748E"/>
    <w:rsid w:val="00DB1129"/>
    <w:rsid w:val="00DB1B56"/>
    <w:rsid w:val="00DB226D"/>
    <w:rsid w:val="00DB423A"/>
    <w:rsid w:val="00DB689A"/>
    <w:rsid w:val="00DB699E"/>
    <w:rsid w:val="00DB7690"/>
    <w:rsid w:val="00DC00E1"/>
    <w:rsid w:val="00DC1FBB"/>
    <w:rsid w:val="00DC3933"/>
    <w:rsid w:val="00DC5F20"/>
    <w:rsid w:val="00DC6D86"/>
    <w:rsid w:val="00DD31A7"/>
    <w:rsid w:val="00DD5888"/>
    <w:rsid w:val="00DD7866"/>
    <w:rsid w:val="00DE00E4"/>
    <w:rsid w:val="00DE0303"/>
    <w:rsid w:val="00DE0BFD"/>
    <w:rsid w:val="00DE0E5D"/>
    <w:rsid w:val="00DE1DB7"/>
    <w:rsid w:val="00DE5055"/>
    <w:rsid w:val="00DF0D3E"/>
    <w:rsid w:val="00DF6A02"/>
    <w:rsid w:val="00E00504"/>
    <w:rsid w:val="00E009A0"/>
    <w:rsid w:val="00E0131E"/>
    <w:rsid w:val="00E027E9"/>
    <w:rsid w:val="00E0384F"/>
    <w:rsid w:val="00E04691"/>
    <w:rsid w:val="00E06938"/>
    <w:rsid w:val="00E10152"/>
    <w:rsid w:val="00E11A1A"/>
    <w:rsid w:val="00E135CC"/>
    <w:rsid w:val="00E15D75"/>
    <w:rsid w:val="00E161A6"/>
    <w:rsid w:val="00E20CD2"/>
    <w:rsid w:val="00E22421"/>
    <w:rsid w:val="00E22D05"/>
    <w:rsid w:val="00E237AD"/>
    <w:rsid w:val="00E24CFF"/>
    <w:rsid w:val="00E27727"/>
    <w:rsid w:val="00E3096F"/>
    <w:rsid w:val="00E37F27"/>
    <w:rsid w:val="00E40FF1"/>
    <w:rsid w:val="00E43B9B"/>
    <w:rsid w:val="00E52D9B"/>
    <w:rsid w:val="00E52EFB"/>
    <w:rsid w:val="00E64074"/>
    <w:rsid w:val="00E64855"/>
    <w:rsid w:val="00E64A5F"/>
    <w:rsid w:val="00E72CA7"/>
    <w:rsid w:val="00E8004D"/>
    <w:rsid w:val="00E8348D"/>
    <w:rsid w:val="00E8768F"/>
    <w:rsid w:val="00E87FF1"/>
    <w:rsid w:val="00E90814"/>
    <w:rsid w:val="00E92458"/>
    <w:rsid w:val="00E924AC"/>
    <w:rsid w:val="00E925F2"/>
    <w:rsid w:val="00E94142"/>
    <w:rsid w:val="00EA20AB"/>
    <w:rsid w:val="00EA3799"/>
    <w:rsid w:val="00EA53B9"/>
    <w:rsid w:val="00EA7B00"/>
    <w:rsid w:val="00EB3E39"/>
    <w:rsid w:val="00EB4948"/>
    <w:rsid w:val="00EB534C"/>
    <w:rsid w:val="00EB6790"/>
    <w:rsid w:val="00EC08B0"/>
    <w:rsid w:val="00EC2D5D"/>
    <w:rsid w:val="00EC53DC"/>
    <w:rsid w:val="00ED0D9F"/>
    <w:rsid w:val="00ED1975"/>
    <w:rsid w:val="00ED2BB2"/>
    <w:rsid w:val="00EE02CA"/>
    <w:rsid w:val="00EE2771"/>
    <w:rsid w:val="00EE380A"/>
    <w:rsid w:val="00EE4A30"/>
    <w:rsid w:val="00EE671A"/>
    <w:rsid w:val="00EE6D02"/>
    <w:rsid w:val="00EE7E3A"/>
    <w:rsid w:val="00EF2C99"/>
    <w:rsid w:val="00EF40F2"/>
    <w:rsid w:val="00F0466C"/>
    <w:rsid w:val="00F10C68"/>
    <w:rsid w:val="00F11B68"/>
    <w:rsid w:val="00F11C9D"/>
    <w:rsid w:val="00F16C16"/>
    <w:rsid w:val="00F20196"/>
    <w:rsid w:val="00F205B9"/>
    <w:rsid w:val="00F2107C"/>
    <w:rsid w:val="00F21EDD"/>
    <w:rsid w:val="00F22A78"/>
    <w:rsid w:val="00F23AB6"/>
    <w:rsid w:val="00F25DCD"/>
    <w:rsid w:val="00F26725"/>
    <w:rsid w:val="00F3244C"/>
    <w:rsid w:val="00F3584B"/>
    <w:rsid w:val="00F36762"/>
    <w:rsid w:val="00F42254"/>
    <w:rsid w:val="00F50485"/>
    <w:rsid w:val="00F55615"/>
    <w:rsid w:val="00F676E5"/>
    <w:rsid w:val="00F678C0"/>
    <w:rsid w:val="00F7079A"/>
    <w:rsid w:val="00F71958"/>
    <w:rsid w:val="00F75C51"/>
    <w:rsid w:val="00F76DAB"/>
    <w:rsid w:val="00F80127"/>
    <w:rsid w:val="00F831ED"/>
    <w:rsid w:val="00F84A5C"/>
    <w:rsid w:val="00F929A2"/>
    <w:rsid w:val="00F93DD7"/>
    <w:rsid w:val="00F94D61"/>
    <w:rsid w:val="00FA02C7"/>
    <w:rsid w:val="00FA0DE4"/>
    <w:rsid w:val="00FA4313"/>
    <w:rsid w:val="00FA6AAC"/>
    <w:rsid w:val="00FA6E7A"/>
    <w:rsid w:val="00FB1AA9"/>
    <w:rsid w:val="00FB1BE0"/>
    <w:rsid w:val="00FB46C7"/>
    <w:rsid w:val="00FB4B7D"/>
    <w:rsid w:val="00FB4D3A"/>
    <w:rsid w:val="00FC0D81"/>
    <w:rsid w:val="00FC1CE5"/>
    <w:rsid w:val="00FC542A"/>
    <w:rsid w:val="00FD1068"/>
    <w:rsid w:val="00FD1F6A"/>
    <w:rsid w:val="00FD2C57"/>
    <w:rsid w:val="00FD4752"/>
    <w:rsid w:val="00FD48F0"/>
    <w:rsid w:val="00FD5505"/>
    <w:rsid w:val="00FD5A07"/>
    <w:rsid w:val="00FD731B"/>
    <w:rsid w:val="00FE2430"/>
    <w:rsid w:val="00FE5293"/>
    <w:rsid w:val="00FE753C"/>
    <w:rsid w:val="00FF23FD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9FD04D4-2F2B-C341-907F-D60805B0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tabs>
        <w:tab w:val="left" w:pos="7371"/>
      </w:tabs>
      <w:spacing w:after="1080"/>
      <w:ind w:left="4536"/>
    </w:pPr>
    <w:rPr>
      <w:sz w:val="26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character" w:customStyle="1" w:styleId="40">
    <w:name w:val="Заголовок 4 Знак"/>
    <w:link w:val="4"/>
    <w:rsid w:val="00955E0F"/>
    <w:rPr>
      <w:sz w:val="26"/>
    </w:rPr>
  </w:style>
  <w:style w:type="character" w:customStyle="1" w:styleId="aa">
    <w:name w:val="Основной текст с отступом Знак"/>
    <w:link w:val="a9"/>
    <w:rsid w:val="00955E0F"/>
    <w:rPr>
      <w:sz w:val="26"/>
    </w:rPr>
  </w:style>
  <w:style w:type="character" w:styleId="ad">
    <w:name w:val="Hyperlink"/>
    <w:uiPriority w:val="99"/>
    <w:rsid w:val="00D60205"/>
    <w:rPr>
      <w:color w:val="0000FF"/>
      <w:u w:val="single"/>
    </w:rPr>
  </w:style>
  <w:style w:type="paragraph" w:styleId="ae">
    <w:name w:val="Обычный (веб)"/>
    <w:basedOn w:val="a"/>
    <w:uiPriority w:val="99"/>
    <w:rsid w:val="00D60205"/>
    <w:pPr>
      <w:spacing w:before="100" w:beforeAutospacing="1" w:after="100" w:afterAutospacing="1"/>
    </w:pPr>
    <w:rPr>
      <w:sz w:val="24"/>
      <w:szCs w:val="24"/>
    </w:rPr>
  </w:style>
  <w:style w:type="paragraph" w:customStyle="1" w:styleId="red">
    <w:name w:val="red"/>
    <w:basedOn w:val="a"/>
    <w:rsid w:val="00067B6C"/>
    <w:pPr>
      <w:spacing w:before="100" w:beforeAutospacing="1" w:after="100" w:afterAutospacing="1"/>
      <w:ind w:firstLine="300"/>
      <w:jc w:val="center"/>
    </w:pPr>
    <w:rPr>
      <w:b/>
      <w:bCs/>
      <w:color w:val="990505"/>
      <w:sz w:val="22"/>
      <w:szCs w:val="22"/>
    </w:rPr>
  </w:style>
  <w:style w:type="paragraph" w:styleId="af">
    <w:name w:val="No Spacing"/>
    <w:uiPriority w:val="99"/>
    <w:qFormat/>
    <w:rsid w:val="00701C4F"/>
  </w:style>
  <w:style w:type="paragraph" w:styleId="af0">
    <w:name w:val="Body Text"/>
    <w:basedOn w:val="a"/>
    <w:link w:val="af1"/>
    <w:unhideWhenUsed/>
    <w:rsid w:val="00701C4F"/>
    <w:pPr>
      <w:spacing w:after="120"/>
    </w:pPr>
  </w:style>
  <w:style w:type="character" w:customStyle="1" w:styleId="af1">
    <w:name w:val="Основной текст Знак"/>
    <w:basedOn w:val="a0"/>
    <w:link w:val="af0"/>
    <w:rsid w:val="00701C4F"/>
  </w:style>
  <w:style w:type="paragraph" w:styleId="21">
    <w:name w:val="Body Text 2"/>
    <w:basedOn w:val="a"/>
    <w:link w:val="22"/>
    <w:unhideWhenUsed/>
    <w:rsid w:val="00701C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01C4F"/>
  </w:style>
  <w:style w:type="paragraph" w:styleId="af2">
    <w:name w:val="List Paragraph"/>
    <w:basedOn w:val="a"/>
    <w:uiPriority w:val="34"/>
    <w:qFormat/>
    <w:rsid w:val="00A01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754077"/>
    <w:rPr>
      <w:sz w:val="26"/>
    </w:rPr>
  </w:style>
  <w:style w:type="table" w:styleId="af3">
    <w:name w:val="Table Grid"/>
    <w:basedOn w:val="a1"/>
    <w:uiPriority w:val="59"/>
    <w:rsid w:val="00DE0B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0B7D0F"/>
    <w:rPr>
      <w:b/>
      <w:bCs/>
    </w:rPr>
  </w:style>
  <w:style w:type="character" w:customStyle="1" w:styleId="nobr">
    <w:name w:val="nobr"/>
    <w:basedOn w:val="a0"/>
    <w:rsid w:val="00F76DAB"/>
  </w:style>
  <w:style w:type="paragraph" w:customStyle="1" w:styleId="af5">
    <w:name w:val="Текст в заданном формате"/>
    <w:basedOn w:val="a"/>
    <w:rsid w:val="00125539"/>
    <w:pPr>
      <w:widowControl w:val="0"/>
      <w:suppressAutoHyphens/>
    </w:pPr>
    <w:rPr>
      <w:rFonts w:ascii="Courier New" w:eastAsia="Courier New" w:hAnsi="Courier New" w:cs="Courier New"/>
      <w:kern w:val="2"/>
    </w:rPr>
  </w:style>
  <w:style w:type="character" w:customStyle="1" w:styleId="apple-converted-space">
    <w:name w:val="apple-converted-space"/>
    <w:basedOn w:val="a0"/>
    <w:rsid w:val="00C13DD6"/>
  </w:style>
  <w:style w:type="character" w:styleId="af6">
    <w:name w:val="Emphasis"/>
    <w:qFormat/>
    <w:rsid w:val="00957B00"/>
    <w:rPr>
      <w:i/>
      <w:iCs/>
    </w:rPr>
  </w:style>
  <w:style w:type="table" w:customStyle="1" w:styleId="10">
    <w:name w:val="Сетка таблицы1"/>
    <w:basedOn w:val="a1"/>
    <w:next w:val="af3"/>
    <w:uiPriority w:val="59"/>
    <w:rsid w:val="00FB4D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rsid w:val="00046F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046F5E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sid w:val="00AF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9605">
              <w:marLeft w:val="3341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A56A-2735-450A-AE3A-E8C9B9A2DF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SPecialiST RePack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subject/>
  <dc:creator>User</dc:creator>
  <cp:keywords/>
  <cp:lastModifiedBy>алеся тарасова</cp:lastModifiedBy>
  <cp:revision>2</cp:revision>
  <cp:lastPrinted>2018-06-06T05:37:00Z</cp:lastPrinted>
  <dcterms:created xsi:type="dcterms:W3CDTF">2021-02-04T09:50:00Z</dcterms:created>
  <dcterms:modified xsi:type="dcterms:W3CDTF">2021-02-04T09:50:00Z</dcterms:modified>
</cp:coreProperties>
</file>